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788"/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7521"/>
      </w:tblGrid>
      <w:tr w:rsidR="00E7307F" w:rsidRPr="0092620F" w14:paraId="3722454E" w14:textId="77777777" w:rsidTr="008E0BF1">
        <w:trPr>
          <w:trHeight w:val="24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938A" w14:textId="77777777" w:rsidR="00E7307F" w:rsidRPr="0092620F" w:rsidRDefault="00E7307F" w:rsidP="0092620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0C6B" w14:textId="77777777" w:rsidR="00E7307F" w:rsidRPr="0092620F" w:rsidRDefault="002B397A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>İktisada Giriş 1</w:t>
            </w:r>
          </w:p>
        </w:tc>
      </w:tr>
      <w:tr w:rsidR="00A44226" w:rsidRPr="0092620F" w14:paraId="05143701" w14:textId="77777777" w:rsidTr="008E0BF1">
        <w:trPr>
          <w:trHeight w:val="24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9269" w14:textId="77777777" w:rsidR="00A44226" w:rsidRPr="0092620F" w:rsidRDefault="00A44226" w:rsidP="0092620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8E27" w14:textId="77777777" w:rsidR="00A44226" w:rsidRPr="0092620F" w:rsidRDefault="00A44226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2620F"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(Teori=3)</w:t>
            </w:r>
          </w:p>
        </w:tc>
      </w:tr>
      <w:tr w:rsidR="00E7307F" w:rsidRPr="0092620F" w14:paraId="4CCF15C3" w14:textId="77777777" w:rsidTr="008E0BF1">
        <w:trPr>
          <w:trHeight w:val="24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C3C1" w14:textId="77777777" w:rsidR="00E7307F" w:rsidRPr="0092620F" w:rsidRDefault="00E7307F" w:rsidP="0092620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Dersin AKTS’si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AB43" w14:textId="7BF8A77F" w:rsidR="00E7307F" w:rsidRPr="0092620F" w:rsidRDefault="00A343EB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7307F" w:rsidRPr="0092620F" w14:paraId="098BEDCA" w14:textId="77777777" w:rsidTr="008E0BF1">
        <w:trPr>
          <w:trHeight w:val="24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AD4F" w14:textId="77777777" w:rsidR="00E7307F" w:rsidRPr="0092620F" w:rsidRDefault="00E7307F" w:rsidP="0092620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96E1" w14:textId="77777777" w:rsidR="00E7307F" w:rsidRPr="0092620F" w:rsidRDefault="00F21758" w:rsidP="00F2175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>Öğr. Gör. Kerim FIRATHAN</w:t>
            </w:r>
          </w:p>
        </w:tc>
      </w:tr>
      <w:tr w:rsidR="00E7307F" w:rsidRPr="0092620F" w14:paraId="699FDE0A" w14:textId="77777777" w:rsidTr="008E0BF1">
        <w:trPr>
          <w:trHeight w:val="22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0CC3" w14:textId="77777777" w:rsidR="00E7307F" w:rsidRPr="0092620F" w:rsidRDefault="00E7307F" w:rsidP="0092620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7F62" w14:textId="323968F6" w:rsidR="00E7307F" w:rsidRPr="0092620F" w:rsidRDefault="00727E3D" w:rsidP="008A7090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  <w:r w:rsidR="0092620F"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="0092620F" w:rsidRPr="0092620F">
              <w:rPr>
                <w:rFonts w:ascii="Times New Roman" w:hAnsi="Times New Roman" w:cs="Times New Roman"/>
                <w:sz w:val="20"/>
                <w:szCs w:val="20"/>
              </w:rPr>
              <w:t>:00-</w:t>
            </w:r>
            <w:r w:rsidR="00EF2D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2620F" w:rsidRPr="0092620F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</w:tr>
      <w:tr w:rsidR="00E7307F" w:rsidRPr="0092620F" w14:paraId="07C4B1EF" w14:textId="77777777" w:rsidTr="008E0BF1">
        <w:trPr>
          <w:trHeight w:val="31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272F" w14:textId="77777777" w:rsidR="00E7307F" w:rsidRPr="0092620F" w:rsidRDefault="00E76E98" w:rsidP="0092620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Ofis</w:t>
            </w:r>
            <w:r w:rsidR="00E7307F"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Gün ve Saati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1216" w14:textId="0B4E6201" w:rsidR="00E7307F" w:rsidRPr="0092620F" w:rsidRDefault="00727E3D" w:rsidP="00F2175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>:00-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</w:tr>
      <w:tr w:rsidR="00E7307F" w:rsidRPr="0092620F" w14:paraId="6B4AD86F" w14:textId="77777777" w:rsidTr="008E0BF1">
        <w:trPr>
          <w:trHeight w:val="24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CC6F" w14:textId="77777777" w:rsidR="00E7307F" w:rsidRPr="0092620F" w:rsidRDefault="00E7307F" w:rsidP="0092620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710E" w14:textId="77777777" w:rsidR="00E7307F" w:rsidRPr="0092620F" w:rsidRDefault="00F21758" w:rsidP="00F2175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>firathan@harran.edu.tr</w:t>
            </w:r>
            <w:r w:rsidR="00E7307F"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  414-3183000 Dahili 1</w:t>
            </w:r>
            <w:r w:rsidR="00135EDC" w:rsidRPr="0092620F">
              <w:rPr>
                <w:rFonts w:ascii="Times New Roman" w:hAnsi="Times New Roman" w:cs="Times New Roman"/>
                <w:sz w:val="20"/>
                <w:szCs w:val="20"/>
              </w:rPr>
              <w:t>827</w:t>
            </w:r>
          </w:p>
        </w:tc>
      </w:tr>
      <w:tr w:rsidR="009E0AC1" w:rsidRPr="0092620F" w14:paraId="48D6283E" w14:textId="77777777" w:rsidTr="008E0BF1">
        <w:trPr>
          <w:trHeight w:val="48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1CED" w14:textId="77777777" w:rsidR="009E0AC1" w:rsidRPr="0092620F" w:rsidRDefault="009E0AC1" w:rsidP="0092620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Yöntemi ve Ders Hazırlık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7AA8" w14:textId="77777777" w:rsidR="009E0AC1" w:rsidRPr="0092620F" w:rsidRDefault="00255B56" w:rsidP="009E0AC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>Yüz yüze</w:t>
            </w:r>
            <w:r w:rsidR="009E0AC1"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eğitim yöntemi, konu anlatım, örnek olaylarla anlatım. Derse hazırlık aşamasında, öğrenciler ders kaynaklarından her haftanın konusunu inceleyecektir.</w:t>
            </w:r>
          </w:p>
        </w:tc>
      </w:tr>
      <w:tr w:rsidR="009E0AC1" w:rsidRPr="0092620F" w14:paraId="129354A9" w14:textId="77777777" w:rsidTr="008E0BF1">
        <w:trPr>
          <w:trHeight w:val="45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A89E" w14:textId="77777777" w:rsidR="009E0AC1" w:rsidRPr="0092620F" w:rsidRDefault="009E0AC1" w:rsidP="0092620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9AED" w14:textId="77777777" w:rsidR="009E0AC1" w:rsidRPr="0092620F" w:rsidRDefault="009E0AC1" w:rsidP="009E0AC1">
            <w:pPr>
              <w:pStyle w:val="TableParagraph"/>
              <w:spacing w:line="225" w:lineRule="exact"/>
              <w:rPr>
                <w:sz w:val="20"/>
                <w:szCs w:val="20"/>
              </w:rPr>
            </w:pPr>
            <w:r w:rsidRPr="0092620F">
              <w:rPr>
                <w:color w:val="000000"/>
                <w:sz w:val="20"/>
                <w:szCs w:val="20"/>
                <w:lang w:eastAsia="en-US"/>
              </w:rPr>
              <w:t>Bu dersin amacı, Mikro İktisat teorileri çerçevesinde iktisadi olgu ve olayların kavranması ve analiz yeterliliği kazandırmaktır.</w:t>
            </w:r>
          </w:p>
        </w:tc>
      </w:tr>
      <w:tr w:rsidR="009E0AC1" w:rsidRPr="0092620F" w14:paraId="416F17A0" w14:textId="77777777" w:rsidTr="0092620F">
        <w:trPr>
          <w:trHeight w:val="146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93B6" w14:textId="77777777" w:rsidR="009E0AC1" w:rsidRPr="0092620F" w:rsidRDefault="009E0AC1" w:rsidP="0092620F">
            <w:pPr>
              <w:spacing w:after="0" w:line="240" w:lineRule="atLeast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8F6D" w14:textId="77777777" w:rsidR="009E0AC1" w:rsidRPr="0092620F" w:rsidRDefault="009E0AC1" w:rsidP="009E0AC1">
            <w:pPr>
              <w:pStyle w:val="TableParagraph"/>
              <w:numPr>
                <w:ilvl w:val="0"/>
                <w:numId w:val="10"/>
              </w:numPr>
              <w:tabs>
                <w:tab w:val="left" w:pos="313"/>
              </w:tabs>
              <w:spacing w:line="228" w:lineRule="exact"/>
              <w:ind w:firstLine="0"/>
              <w:rPr>
                <w:sz w:val="20"/>
                <w:szCs w:val="20"/>
              </w:rPr>
            </w:pPr>
            <w:r w:rsidRPr="0092620F">
              <w:rPr>
                <w:sz w:val="20"/>
                <w:szCs w:val="20"/>
              </w:rPr>
              <w:t>İktisat biliminin ortaya çıkaran ekonomik koşulların gelişimini</w:t>
            </w:r>
            <w:r w:rsidRPr="0092620F">
              <w:rPr>
                <w:spacing w:val="-5"/>
                <w:sz w:val="20"/>
                <w:szCs w:val="20"/>
              </w:rPr>
              <w:t xml:space="preserve"> </w:t>
            </w:r>
            <w:r w:rsidRPr="0092620F">
              <w:rPr>
                <w:sz w:val="20"/>
                <w:szCs w:val="20"/>
              </w:rPr>
              <w:t>öğrenir.</w:t>
            </w:r>
          </w:p>
          <w:p w14:paraId="3C190810" w14:textId="77777777" w:rsidR="009E0AC1" w:rsidRPr="0092620F" w:rsidRDefault="009E0AC1" w:rsidP="009E0AC1">
            <w:pPr>
              <w:pStyle w:val="TableParagraph"/>
              <w:numPr>
                <w:ilvl w:val="0"/>
                <w:numId w:val="10"/>
              </w:numPr>
              <w:tabs>
                <w:tab w:val="left" w:pos="373"/>
              </w:tabs>
              <w:spacing w:line="240" w:lineRule="auto"/>
              <w:ind w:right="96" w:firstLine="0"/>
              <w:rPr>
                <w:sz w:val="20"/>
                <w:szCs w:val="20"/>
              </w:rPr>
            </w:pPr>
            <w:r w:rsidRPr="0092620F">
              <w:rPr>
                <w:sz w:val="20"/>
                <w:szCs w:val="20"/>
              </w:rPr>
              <w:t>İktisadi olguları analiz etmede kullanılan mikro ve makro analiz ayrımını öğrenir.</w:t>
            </w:r>
          </w:p>
          <w:p w14:paraId="275721E2" w14:textId="77777777" w:rsidR="009E0AC1" w:rsidRPr="0092620F" w:rsidRDefault="009E0AC1" w:rsidP="009E0AC1">
            <w:pPr>
              <w:pStyle w:val="TableParagraph"/>
              <w:numPr>
                <w:ilvl w:val="0"/>
                <w:numId w:val="10"/>
              </w:numPr>
              <w:tabs>
                <w:tab w:val="left" w:pos="378"/>
              </w:tabs>
              <w:spacing w:before="2" w:line="240" w:lineRule="auto"/>
              <w:ind w:right="99" w:firstLine="0"/>
              <w:rPr>
                <w:sz w:val="20"/>
                <w:szCs w:val="20"/>
              </w:rPr>
            </w:pPr>
            <w:r w:rsidRPr="0092620F">
              <w:rPr>
                <w:sz w:val="20"/>
                <w:szCs w:val="20"/>
              </w:rPr>
              <w:t xml:space="preserve">Ekonomilerin temel hedefleri ve mikro iktisatta kullanılan temel teori ve </w:t>
            </w:r>
            <w:r w:rsidR="005457D8" w:rsidRPr="0092620F">
              <w:rPr>
                <w:sz w:val="20"/>
                <w:szCs w:val="20"/>
              </w:rPr>
              <w:t>kav öğren.</w:t>
            </w:r>
          </w:p>
          <w:p w14:paraId="54BBAD4C" w14:textId="77777777" w:rsidR="009E0AC1" w:rsidRPr="0092620F" w:rsidRDefault="009E0AC1" w:rsidP="009E0AC1">
            <w:pPr>
              <w:pStyle w:val="TableParagraph"/>
              <w:numPr>
                <w:ilvl w:val="0"/>
                <w:numId w:val="10"/>
              </w:numPr>
              <w:tabs>
                <w:tab w:val="left" w:pos="313"/>
              </w:tabs>
              <w:spacing w:line="228" w:lineRule="exact"/>
              <w:ind w:firstLine="0"/>
              <w:rPr>
                <w:sz w:val="20"/>
                <w:szCs w:val="20"/>
              </w:rPr>
            </w:pPr>
            <w:r w:rsidRPr="0092620F">
              <w:rPr>
                <w:sz w:val="20"/>
                <w:szCs w:val="20"/>
              </w:rPr>
              <w:t>Rekabet koşulları ve ekonomi üzerindeki etkilerini</w:t>
            </w:r>
            <w:r w:rsidRPr="0092620F">
              <w:rPr>
                <w:spacing w:val="-4"/>
                <w:sz w:val="20"/>
                <w:szCs w:val="20"/>
              </w:rPr>
              <w:t xml:space="preserve"> </w:t>
            </w:r>
            <w:r w:rsidRPr="0092620F">
              <w:rPr>
                <w:sz w:val="20"/>
                <w:szCs w:val="20"/>
              </w:rPr>
              <w:t>kavrar.</w:t>
            </w:r>
          </w:p>
          <w:p w14:paraId="3EF4206A" w14:textId="77777777" w:rsidR="009E0AC1" w:rsidRPr="0092620F" w:rsidRDefault="009E0AC1" w:rsidP="009E0AC1">
            <w:pPr>
              <w:pStyle w:val="TableParagraph"/>
              <w:numPr>
                <w:ilvl w:val="0"/>
                <w:numId w:val="10"/>
              </w:numPr>
              <w:tabs>
                <w:tab w:val="left" w:pos="313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92620F">
              <w:rPr>
                <w:sz w:val="20"/>
                <w:szCs w:val="20"/>
              </w:rPr>
              <w:t>Fiyat oluşumunu açıklayan teori ve kavramları</w:t>
            </w:r>
            <w:r w:rsidRPr="0092620F">
              <w:rPr>
                <w:spacing w:val="-5"/>
                <w:sz w:val="20"/>
                <w:szCs w:val="20"/>
              </w:rPr>
              <w:t xml:space="preserve"> </w:t>
            </w:r>
            <w:r w:rsidRPr="0092620F">
              <w:rPr>
                <w:sz w:val="20"/>
                <w:szCs w:val="20"/>
              </w:rPr>
              <w:t>öğrenir.</w:t>
            </w:r>
          </w:p>
          <w:p w14:paraId="368C5A40" w14:textId="77777777" w:rsidR="009E0AC1" w:rsidRPr="0092620F" w:rsidRDefault="009E0AC1" w:rsidP="009E0AC1">
            <w:pPr>
              <w:pStyle w:val="TableParagraph"/>
              <w:tabs>
                <w:tab w:val="left" w:pos="561"/>
              </w:tabs>
              <w:spacing w:line="240" w:lineRule="auto"/>
              <w:rPr>
                <w:sz w:val="20"/>
                <w:szCs w:val="20"/>
              </w:rPr>
            </w:pPr>
            <w:r w:rsidRPr="0092620F">
              <w:rPr>
                <w:sz w:val="20"/>
                <w:szCs w:val="20"/>
              </w:rPr>
              <w:t>Tüketici davranışlarının ekonomik dengede etkilerini</w:t>
            </w:r>
            <w:r w:rsidRPr="0092620F">
              <w:rPr>
                <w:spacing w:val="-2"/>
                <w:sz w:val="20"/>
                <w:szCs w:val="20"/>
              </w:rPr>
              <w:t xml:space="preserve"> </w:t>
            </w:r>
            <w:r w:rsidRPr="0092620F">
              <w:rPr>
                <w:sz w:val="20"/>
                <w:szCs w:val="20"/>
              </w:rPr>
              <w:t>kavrar</w:t>
            </w:r>
          </w:p>
        </w:tc>
      </w:tr>
      <w:tr w:rsidR="009E0AC1" w:rsidRPr="0092620F" w14:paraId="791E7A7A" w14:textId="77777777" w:rsidTr="008E0BF1">
        <w:trPr>
          <w:trHeight w:val="3363"/>
        </w:trPr>
        <w:tc>
          <w:tcPr>
            <w:tcW w:w="2235" w:type="dxa"/>
            <w:tcBorders>
              <w:left w:val="single" w:sz="4" w:space="0" w:color="auto"/>
              <w:right w:val="single" w:sz="4" w:space="0" w:color="auto"/>
            </w:tcBorders>
          </w:tcPr>
          <w:p w14:paraId="5DEA2ED0" w14:textId="77777777" w:rsidR="009E0AC1" w:rsidRPr="0092620F" w:rsidRDefault="009E0AC1" w:rsidP="0092620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C12CBA8" w14:textId="77777777" w:rsidR="009E0AC1" w:rsidRPr="0092620F" w:rsidRDefault="009E0AC1" w:rsidP="0092620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81BF406" w14:textId="77777777" w:rsidR="009E0AC1" w:rsidRPr="0092620F" w:rsidRDefault="009E0AC1" w:rsidP="0092620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36D7E18" w14:textId="77777777" w:rsidR="009E0AC1" w:rsidRPr="0092620F" w:rsidRDefault="009E0AC1" w:rsidP="0092620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A8B388E" w14:textId="77777777" w:rsidR="009E0AC1" w:rsidRPr="0092620F" w:rsidRDefault="009E0AC1" w:rsidP="0092620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Konuları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05979F" w14:textId="77777777" w:rsidR="009E0AC1" w:rsidRPr="0092620F" w:rsidRDefault="009E0AC1" w:rsidP="009E0AC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1.Hafta: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Giriş: İktisadın Bilim Haline Gelişinin Tarihsel Perspektifte Değerlendirilmesi</w:t>
            </w:r>
            <w:r w:rsidR="007620F1"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396884D" w14:textId="77777777" w:rsidR="009E0AC1" w:rsidRPr="0092620F" w:rsidRDefault="009E0AC1" w:rsidP="009E0AC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2.Hafta: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Mikro ve Makro iktisat Ayrımının Sebepleri ve Mikro İktisadın İlgi Alanları</w:t>
            </w:r>
          </w:p>
          <w:p w14:paraId="50F7CE22" w14:textId="77777777" w:rsidR="009E0AC1" w:rsidRPr="0092620F" w:rsidRDefault="009E0AC1" w:rsidP="009E0AC1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3.Hafta: </w:t>
            </w:r>
            <w:r w:rsidRPr="0092620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Fiyat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Mekanizmasının Oluşumu</w:t>
            </w: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4DABD83A" w14:textId="77777777" w:rsidR="009E0AC1" w:rsidRPr="0092620F" w:rsidRDefault="009E0AC1" w:rsidP="009E0AC1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4.Hafta: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Piyasa Fiyatı Oluşumu ve Arz Esnekliği</w:t>
            </w:r>
          </w:p>
          <w:p w14:paraId="5492F5CC" w14:textId="77777777" w:rsidR="009E0AC1" w:rsidRPr="0092620F" w:rsidRDefault="009E0AC1" w:rsidP="009E0AC1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5.Hafta: Piyasa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Dengesi</w:t>
            </w:r>
            <w:r w:rsidR="007620F1"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4EC6CF3" w14:textId="77777777" w:rsidR="009E0AC1" w:rsidRPr="0092620F" w:rsidRDefault="009E0AC1" w:rsidP="009E0AC1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6.Hafta: 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>Tüketici Davranışları Teorisi</w:t>
            </w: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1D1C77F4" w14:textId="77777777" w:rsidR="009E0AC1" w:rsidRPr="0092620F" w:rsidRDefault="009E0AC1" w:rsidP="009E0AC1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7.Hafta: 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>Tüketici Dengesi</w:t>
            </w:r>
            <w:r w:rsidR="007620F1"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8327EAA" w14:textId="77777777" w:rsidR="009E0AC1" w:rsidRPr="0092620F" w:rsidRDefault="009E0AC1" w:rsidP="009E0AC1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8.Hafta</w:t>
            </w:r>
            <w:r w:rsidRPr="0092620F">
              <w:rPr>
                <w:rFonts w:ascii="Times New Roman" w:eastAsia="Times New Roman" w:hAnsi="Times New Roman" w:cs="Times New Roman"/>
                <w:sz w:val="20"/>
                <w:szCs w:val="20"/>
              </w:rPr>
              <w:t>: Tüketici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Dengesi </w:t>
            </w:r>
            <w:r w:rsidR="0092620F">
              <w:rPr>
                <w:rFonts w:ascii="Times New Roman" w:hAnsi="Times New Roman" w:cs="Times New Roman"/>
                <w:sz w:val="20"/>
                <w:szCs w:val="20"/>
              </w:rPr>
              <w:t>Ü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>retim ve Firma Dengesi</w:t>
            </w: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74323458" w14:textId="77777777" w:rsidR="009E0AC1" w:rsidRPr="0092620F" w:rsidRDefault="009E0AC1" w:rsidP="009E0AC1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9.Hafta:</w:t>
            </w:r>
            <w:r w:rsidRPr="009262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2620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Değişik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Piyasalarda ve Tam rekabet Piyasasında Firma Dengesinin Oluşumu</w:t>
            </w:r>
          </w:p>
          <w:p w14:paraId="450F0616" w14:textId="77777777" w:rsidR="009E0AC1" w:rsidRPr="0092620F" w:rsidRDefault="009E0AC1" w:rsidP="009E0AC1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10.Hafta: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Firma Dengesinde Kısa ve Uzun Dönem Dengesi Teorileri</w:t>
            </w: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6C69460B" w14:textId="77777777" w:rsidR="009E0AC1" w:rsidRPr="0092620F" w:rsidRDefault="009E0AC1" w:rsidP="009E0AC1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11.Hafta: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Eksik Rekabet Koşulları ve Monopol Dengesi</w:t>
            </w: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1DB0FBD9" w14:textId="77777777" w:rsidR="009E0AC1" w:rsidRPr="0092620F" w:rsidRDefault="009E0AC1" w:rsidP="009E0AC1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12.Hafta: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Eksik Rekabet Koşulları ve Oligopol Piyasalar</w:t>
            </w: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29BA8462" w14:textId="77777777" w:rsidR="009E0AC1" w:rsidRPr="0092620F" w:rsidRDefault="009E0AC1" w:rsidP="009E0AC1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13.Hafta</w:t>
            </w:r>
            <w:r w:rsidRPr="0092620F">
              <w:rPr>
                <w:rFonts w:ascii="Times New Roman" w:eastAsia="Times New Roman" w:hAnsi="Times New Roman" w:cs="Times New Roman"/>
                <w:sz w:val="20"/>
                <w:szCs w:val="20"/>
              </w:rPr>
              <w:t>: Faktör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Fiyatları ve Gelir Bölüşümü</w:t>
            </w: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73756131" w14:textId="77777777" w:rsidR="00F11DD6" w:rsidRPr="0092620F" w:rsidRDefault="009E0AC1" w:rsidP="00E940C6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14.Hafta:</w:t>
            </w:r>
            <w:r w:rsidRPr="009262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>Fiyat Mekanizması ve Genel Denge</w:t>
            </w:r>
          </w:p>
        </w:tc>
      </w:tr>
      <w:tr w:rsidR="009E0AC1" w:rsidRPr="0092620F" w14:paraId="28CC8097" w14:textId="77777777" w:rsidTr="008E0BF1">
        <w:trPr>
          <w:trHeight w:val="778"/>
        </w:trPr>
        <w:tc>
          <w:tcPr>
            <w:tcW w:w="2235" w:type="dxa"/>
            <w:tcBorders>
              <w:left w:val="single" w:sz="4" w:space="0" w:color="auto"/>
              <w:right w:val="single" w:sz="4" w:space="0" w:color="auto"/>
            </w:tcBorders>
          </w:tcPr>
          <w:p w14:paraId="214D86E5" w14:textId="77777777" w:rsidR="009E0AC1" w:rsidRPr="0092620F" w:rsidRDefault="009E0AC1" w:rsidP="0092620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63CBA50" w14:textId="77777777" w:rsidR="009E0AC1" w:rsidRPr="0092620F" w:rsidRDefault="009E0AC1" w:rsidP="0092620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Ölçme- Değerlendirme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CAB7B9" w14:textId="77777777" w:rsidR="00587ACB" w:rsidRPr="002B7FCB" w:rsidRDefault="00587ACB" w:rsidP="00587AC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>Bu ders kapsamında 1(bir) Ara Sınav, Müfredat konularını kapsayan 1(bir) Kısa Sınav ve 1(bir) Yarıyıl Sonu Sınavı yapılacaktır. Her bir değerlendirme kriterinin başarı puanına etkisi yüzdelik olarak aşağıda verilmiştir.</w:t>
            </w:r>
          </w:p>
          <w:p w14:paraId="24F70F3F" w14:textId="77777777" w:rsidR="00587ACB" w:rsidRPr="002B7FCB" w:rsidRDefault="00587ACB" w:rsidP="00587AC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Kısa Sınav: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%10</w:t>
            </w:r>
          </w:p>
          <w:p w14:paraId="3510B1F7" w14:textId="77777777" w:rsidR="00587ACB" w:rsidRPr="002B7FCB" w:rsidRDefault="00587ACB" w:rsidP="00587AC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Ara Sınav: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%40</w:t>
            </w:r>
          </w:p>
          <w:p w14:paraId="5C880E8B" w14:textId="77777777" w:rsidR="00587ACB" w:rsidRPr="002B7FCB" w:rsidRDefault="00587ACB" w:rsidP="00587AC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Yarıyıl Sonu Sınavı: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%50</w:t>
            </w:r>
          </w:p>
          <w:p w14:paraId="6AA2E514" w14:textId="77777777" w:rsidR="00587ACB" w:rsidRPr="002B7FCB" w:rsidRDefault="00587ACB" w:rsidP="00587AC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Ara Sınav Tarih ve Saati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Ara sınavlar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Kasım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-1 Aralık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2023 tarihleri arasında Birim Tarafından ilan edilecek tarih ve saatlerde yapılacaktır.</w:t>
            </w:r>
          </w:p>
          <w:p w14:paraId="6A06FAB2" w14:textId="0006B755" w:rsidR="009E0AC1" w:rsidRPr="0092620F" w:rsidRDefault="00587ACB" w:rsidP="00587ACB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Kısa Sınav Tarih ve Saati: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Ekim 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erşembe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saat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>:00’da yapılacaktır.</w:t>
            </w:r>
            <w:r w:rsidRPr="002B7F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014A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Not</w:t>
            </w:r>
            <w:r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:</w:t>
            </w:r>
            <w:r w:rsidRPr="00A014A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Kısa Sınavlar 5. Haftada Ders Saatinde</w:t>
            </w:r>
            <w:r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olacak şekilde</w:t>
            </w:r>
            <w:r w:rsidRPr="00A014A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düzenlenecektir</w:t>
            </w:r>
            <w:r w:rsidRPr="00A014A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.</w:t>
            </w:r>
          </w:p>
        </w:tc>
      </w:tr>
      <w:tr w:rsidR="009E0AC1" w:rsidRPr="0092620F" w14:paraId="69EC7360" w14:textId="77777777" w:rsidTr="008E0BF1">
        <w:trPr>
          <w:trHeight w:val="553"/>
        </w:trPr>
        <w:tc>
          <w:tcPr>
            <w:tcW w:w="2235" w:type="dxa"/>
            <w:tcBorders>
              <w:left w:val="single" w:sz="4" w:space="0" w:color="auto"/>
              <w:right w:val="single" w:sz="4" w:space="0" w:color="auto"/>
            </w:tcBorders>
          </w:tcPr>
          <w:p w14:paraId="486DF958" w14:textId="77777777" w:rsidR="009E0AC1" w:rsidRPr="0092620F" w:rsidRDefault="009E0AC1" w:rsidP="0092620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E0392AA" w14:textId="77777777" w:rsidR="009E0AC1" w:rsidRPr="0092620F" w:rsidRDefault="009E0AC1" w:rsidP="0092620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1E5A9A" w14:textId="77777777" w:rsidR="009E0AC1" w:rsidRPr="0092620F" w:rsidRDefault="009E0AC1" w:rsidP="009E0AC1">
            <w:pPr>
              <w:pStyle w:val="TableParagraph"/>
              <w:spacing w:line="225" w:lineRule="exact"/>
              <w:ind w:left="0"/>
              <w:jc w:val="both"/>
              <w:rPr>
                <w:sz w:val="20"/>
                <w:szCs w:val="20"/>
              </w:rPr>
            </w:pPr>
            <w:r w:rsidRPr="0092620F">
              <w:rPr>
                <w:sz w:val="20"/>
                <w:szCs w:val="20"/>
              </w:rPr>
              <w:t xml:space="preserve"> Bocutoğlu,E-Berber.M. Genel </w:t>
            </w:r>
            <w:r w:rsidRPr="0092620F">
              <w:rPr>
                <w:i/>
                <w:sz w:val="20"/>
                <w:szCs w:val="20"/>
              </w:rPr>
              <w:t>İktisada Giriş</w:t>
            </w:r>
            <w:r w:rsidRPr="0092620F">
              <w:rPr>
                <w:sz w:val="20"/>
                <w:szCs w:val="20"/>
              </w:rPr>
              <w:t xml:space="preserve">. : Murathan Yayınları. </w:t>
            </w:r>
          </w:p>
          <w:p w14:paraId="69868D6D" w14:textId="77777777" w:rsidR="009E0AC1" w:rsidRPr="0092620F" w:rsidRDefault="009E0AC1" w:rsidP="009E0AC1">
            <w:pPr>
              <w:pStyle w:val="TableParagraph"/>
              <w:spacing w:line="225" w:lineRule="exact"/>
              <w:ind w:left="0"/>
              <w:jc w:val="both"/>
              <w:rPr>
                <w:sz w:val="20"/>
                <w:szCs w:val="20"/>
              </w:rPr>
            </w:pPr>
            <w:r w:rsidRPr="0092620F">
              <w:rPr>
                <w:sz w:val="20"/>
                <w:szCs w:val="20"/>
              </w:rPr>
              <w:t xml:space="preserve">Yıldırım, K. (2014). </w:t>
            </w:r>
            <w:r w:rsidRPr="0092620F">
              <w:rPr>
                <w:i/>
                <w:sz w:val="20"/>
                <w:szCs w:val="20"/>
              </w:rPr>
              <w:t>İktisada Giriş</w:t>
            </w:r>
            <w:r w:rsidRPr="0092620F">
              <w:rPr>
                <w:sz w:val="20"/>
                <w:szCs w:val="20"/>
              </w:rPr>
              <w:t xml:space="preserve">. Ankara: Nisan Yayınevi </w:t>
            </w:r>
          </w:p>
        </w:tc>
      </w:tr>
    </w:tbl>
    <w:p w14:paraId="2F130F7B" w14:textId="454D2013" w:rsidR="00AF715E" w:rsidRPr="0092620F" w:rsidRDefault="00AF715E" w:rsidP="00AF715E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92620F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DERS İZLENCESİ (</w:t>
      </w:r>
      <w:r w:rsidR="0045698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Ekonometri</w:t>
      </w:r>
      <w:r w:rsidRPr="0092620F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)</w:t>
      </w:r>
    </w:p>
    <w:p w14:paraId="0945A0DA" w14:textId="77777777" w:rsidR="00F44CA8" w:rsidRPr="0092620F" w:rsidRDefault="00F44CA8">
      <w:pPr>
        <w:rPr>
          <w:rFonts w:ascii="Times New Roman" w:hAnsi="Times New Roman" w:cs="Times New Roman"/>
          <w:sz w:val="20"/>
          <w:szCs w:val="20"/>
        </w:rPr>
      </w:pPr>
    </w:p>
    <w:p w14:paraId="4F388364" w14:textId="77777777" w:rsidR="00BA1B78" w:rsidRPr="0092620F" w:rsidRDefault="00BA1B78" w:rsidP="00BA1B78">
      <w:pPr>
        <w:rPr>
          <w:rFonts w:ascii="Times New Roman" w:hAnsi="Times New Roman" w:cs="Times New Roman"/>
          <w:sz w:val="20"/>
          <w:szCs w:val="20"/>
        </w:rPr>
      </w:pPr>
    </w:p>
    <w:p w14:paraId="46157602" w14:textId="77777777" w:rsidR="008A21F2" w:rsidRPr="0092620F" w:rsidRDefault="008A21F2" w:rsidP="008A21F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05D0D08" w14:textId="77777777" w:rsidR="00DF7AEF" w:rsidRPr="0092620F" w:rsidRDefault="00DF7AEF" w:rsidP="008A21F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CC9D1BC" w14:textId="77777777" w:rsidR="00DF7AEF" w:rsidRPr="0092620F" w:rsidRDefault="00DF7AEF" w:rsidP="008A21F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757FED5D" w14:textId="77777777" w:rsidR="00DF7AEF" w:rsidRPr="0092620F" w:rsidRDefault="00DF7AEF" w:rsidP="008A21F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7C20158" w14:textId="77777777" w:rsidR="00DF7AEF" w:rsidRPr="0092620F" w:rsidRDefault="00DF7AEF" w:rsidP="008A21F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78BA70D8" w14:textId="77777777" w:rsidR="00DF7AEF" w:rsidRPr="0092620F" w:rsidRDefault="00DF7AEF" w:rsidP="00DF7AEF">
      <w:pPr>
        <w:spacing w:before="2"/>
        <w:rPr>
          <w:rFonts w:ascii="Times New Roman" w:hAnsi="Times New Roman" w:cs="Times New Roman"/>
          <w:sz w:val="20"/>
          <w:szCs w:val="20"/>
        </w:rPr>
      </w:pPr>
    </w:p>
    <w:p w14:paraId="2388138B" w14:textId="77777777" w:rsidR="00E00E68" w:rsidRPr="0092620F" w:rsidRDefault="00E00E68" w:rsidP="00DF7AEF">
      <w:pPr>
        <w:spacing w:before="2"/>
        <w:rPr>
          <w:rFonts w:ascii="Times New Roman" w:hAnsi="Times New Roman" w:cs="Times New Roman"/>
          <w:sz w:val="20"/>
          <w:szCs w:val="20"/>
        </w:rPr>
      </w:pPr>
    </w:p>
    <w:p w14:paraId="366285C0" w14:textId="77777777" w:rsidR="00E00E68" w:rsidRPr="0092620F" w:rsidRDefault="00E00E68" w:rsidP="00DF7AEF">
      <w:pPr>
        <w:spacing w:before="2"/>
        <w:rPr>
          <w:rFonts w:ascii="Times New Roman" w:hAnsi="Times New Roman" w:cs="Times New Roman"/>
          <w:sz w:val="20"/>
          <w:szCs w:val="20"/>
        </w:rPr>
      </w:pPr>
    </w:p>
    <w:p w14:paraId="3913BC3B" w14:textId="77777777" w:rsidR="001A5365" w:rsidRPr="00082FE5" w:rsidRDefault="001A5365" w:rsidP="001A536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528E898" w14:textId="77777777" w:rsidR="001A5365" w:rsidRPr="00082FE5" w:rsidRDefault="001A5365" w:rsidP="001A536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D6FDBCC" w14:textId="77777777" w:rsidR="001A5365" w:rsidRPr="00082FE5" w:rsidRDefault="001A5365" w:rsidP="001A5365">
      <w:pPr>
        <w:spacing w:after="0"/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tbl>
      <w:tblPr>
        <w:tblStyle w:val="TableNormal"/>
        <w:tblW w:w="10307" w:type="dxa"/>
        <w:tblInd w:w="-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590"/>
        <w:gridCol w:w="588"/>
        <w:gridCol w:w="590"/>
        <w:gridCol w:w="591"/>
        <w:gridCol w:w="590"/>
        <w:gridCol w:w="590"/>
        <w:gridCol w:w="170"/>
        <w:gridCol w:w="420"/>
        <w:gridCol w:w="588"/>
        <w:gridCol w:w="590"/>
        <w:gridCol w:w="266"/>
        <w:gridCol w:w="324"/>
        <w:gridCol w:w="590"/>
        <w:gridCol w:w="590"/>
        <w:gridCol w:w="591"/>
        <w:gridCol w:w="590"/>
        <w:gridCol w:w="590"/>
        <w:gridCol w:w="609"/>
      </w:tblGrid>
      <w:tr w:rsidR="001A5365" w:rsidRPr="00082FE5" w14:paraId="659B7973" w14:textId="77777777" w:rsidTr="00C25B07">
        <w:trPr>
          <w:trHeight w:val="688"/>
        </w:trPr>
        <w:tc>
          <w:tcPr>
            <w:tcW w:w="850" w:type="dxa"/>
          </w:tcPr>
          <w:p w14:paraId="574FED03" w14:textId="77777777" w:rsidR="001A5365" w:rsidRPr="00082FE5" w:rsidRDefault="001A5365" w:rsidP="00C25B07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9457" w:type="dxa"/>
            <w:gridSpan w:val="18"/>
          </w:tcPr>
          <w:p w14:paraId="30446601" w14:textId="77777777" w:rsidR="001A5365" w:rsidRPr="00082FE5" w:rsidRDefault="001A5365" w:rsidP="00C25B07">
            <w:pPr>
              <w:pStyle w:val="TableParagraph"/>
              <w:spacing w:before="10"/>
              <w:ind w:left="0"/>
              <w:rPr>
                <w:sz w:val="20"/>
                <w:szCs w:val="20"/>
              </w:rPr>
            </w:pPr>
          </w:p>
          <w:p w14:paraId="4B0A0D01" w14:textId="77777777" w:rsidR="001A5365" w:rsidRPr="00082FE5" w:rsidRDefault="001A5365" w:rsidP="00C25B07">
            <w:pPr>
              <w:pStyle w:val="TableParagraph"/>
              <w:spacing w:line="229" w:lineRule="exact"/>
              <w:ind w:left="2207" w:right="2197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PROGRAM ÖĞRENME ÇIKTILARI İLE</w:t>
            </w:r>
          </w:p>
          <w:p w14:paraId="5BA1B4A1" w14:textId="77777777" w:rsidR="001A5365" w:rsidRPr="00082FE5" w:rsidRDefault="001A5365" w:rsidP="00C25B07">
            <w:pPr>
              <w:pStyle w:val="TableParagraph"/>
              <w:spacing w:line="211" w:lineRule="exact"/>
              <w:ind w:left="2208" w:right="2197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1A5365" w:rsidRPr="00082FE5" w14:paraId="5F26473D" w14:textId="77777777" w:rsidTr="00C25B07">
        <w:trPr>
          <w:trHeight w:val="460"/>
        </w:trPr>
        <w:tc>
          <w:tcPr>
            <w:tcW w:w="850" w:type="dxa"/>
          </w:tcPr>
          <w:p w14:paraId="188F1F60" w14:textId="77777777" w:rsidR="001A5365" w:rsidRPr="00082FE5" w:rsidRDefault="001A5365" w:rsidP="00C25B07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590" w:type="dxa"/>
          </w:tcPr>
          <w:p w14:paraId="45B35D3F" w14:textId="77777777" w:rsidR="001A5365" w:rsidRPr="00082FE5" w:rsidRDefault="001A5365" w:rsidP="00C25B07">
            <w:pPr>
              <w:pStyle w:val="TableParagraph"/>
              <w:spacing w:line="230" w:lineRule="exact"/>
              <w:ind w:left="244" w:right="133" w:hanging="8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1</w:t>
            </w:r>
          </w:p>
        </w:tc>
        <w:tc>
          <w:tcPr>
            <w:tcW w:w="588" w:type="dxa"/>
          </w:tcPr>
          <w:p w14:paraId="0D0D1CA5" w14:textId="77777777" w:rsidR="001A5365" w:rsidRPr="00082FE5" w:rsidRDefault="001A5365" w:rsidP="00C25B07">
            <w:pPr>
              <w:pStyle w:val="TableParagraph"/>
              <w:spacing w:line="230" w:lineRule="exact"/>
              <w:ind w:left="244" w:right="131" w:hanging="8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2</w:t>
            </w:r>
          </w:p>
        </w:tc>
        <w:tc>
          <w:tcPr>
            <w:tcW w:w="590" w:type="dxa"/>
          </w:tcPr>
          <w:p w14:paraId="4B10A8DA" w14:textId="77777777" w:rsidR="001A5365" w:rsidRPr="00082FE5" w:rsidRDefault="001A5365" w:rsidP="00C25B07">
            <w:pPr>
              <w:pStyle w:val="TableParagraph"/>
              <w:spacing w:line="230" w:lineRule="exact"/>
              <w:ind w:left="247" w:right="130" w:hanging="8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3</w:t>
            </w:r>
          </w:p>
        </w:tc>
        <w:tc>
          <w:tcPr>
            <w:tcW w:w="591" w:type="dxa"/>
          </w:tcPr>
          <w:p w14:paraId="592A94E7" w14:textId="77777777" w:rsidR="001A5365" w:rsidRPr="00082FE5" w:rsidRDefault="001A5365" w:rsidP="00C25B07">
            <w:pPr>
              <w:pStyle w:val="TableParagraph"/>
              <w:spacing w:line="230" w:lineRule="exact"/>
              <w:ind w:left="247" w:right="131" w:hanging="8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4</w:t>
            </w:r>
          </w:p>
        </w:tc>
        <w:tc>
          <w:tcPr>
            <w:tcW w:w="590" w:type="dxa"/>
          </w:tcPr>
          <w:p w14:paraId="519F365D" w14:textId="77777777" w:rsidR="001A5365" w:rsidRPr="00082FE5" w:rsidRDefault="001A5365" w:rsidP="00C25B07">
            <w:pPr>
              <w:pStyle w:val="TableParagraph"/>
              <w:spacing w:line="230" w:lineRule="exact"/>
              <w:ind w:left="245" w:right="132" w:hanging="8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5</w:t>
            </w:r>
          </w:p>
        </w:tc>
        <w:tc>
          <w:tcPr>
            <w:tcW w:w="590" w:type="dxa"/>
          </w:tcPr>
          <w:p w14:paraId="63F55C75" w14:textId="77777777" w:rsidR="001A5365" w:rsidRPr="00082FE5" w:rsidRDefault="001A5365" w:rsidP="00C25B07">
            <w:pPr>
              <w:pStyle w:val="TableParagraph"/>
              <w:spacing w:line="230" w:lineRule="exact"/>
              <w:ind w:left="245" w:right="132" w:hanging="8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6</w:t>
            </w:r>
          </w:p>
        </w:tc>
        <w:tc>
          <w:tcPr>
            <w:tcW w:w="590" w:type="dxa"/>
            <w:gridSpan w:val="2"/>
          </w:tcPr>
          <w:p w14:paraId="56E8EA11" w14:textId="77777777" w:rsidR="001A5365" w:rsidRPr="00082FE5" w:rsidRDefault="001A5365" w:rsidP="00C25B07">
            <w:pPr>
              <w:pStyle w:val="TableParagraph"/>
              <w:spacing w:line="230" w:lineRule="exact"/>
              <w:ind w:left="246" w:right="131" w:hanging="8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7</w:t>
            </w:r>
          </w:p>
        </w:tc>
        <w:tc>
          <w:tcPr>
            <w:tcW w:w="588" w:type="dxa"/>
          </w:tcPr>
          <w:p w14:paraId="406867CA" w14:textId="77777777" w:rsidR="001A5365" w:rsidRPr="00082FE5" w:rsidRDefault="001A5365" w:rsidP="00C25B07">
            <w:pPr>
              <w:pStyle w:val="TableParagraph"/>
              <w:spacing w:line="230" w:lineRule="exact"/>
              <w:ind w:left="246" w:right="129" w:hanging="8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8</w:t>
            </w:r>
          </w:p>
        </w:tc>
        <w:tc>
          <w:tcPr>
            <w:tcW w:w="590" w:type="dxa"/>
          </w:tcPr>
          <w:p w14:paraId="00629384" w14:textId="77777777" w:rsidR="001A5365" w:rsidRPr="00082FE5" w:rsidRDefault="001A5365" w:rsidP="00C25B07">
            <w:pPr>
              <w:pStyle w:val="TableParagraph"/>
              <w:spacing w:line="230" w:lineRule="exact"/>
              <w:ind w:left="249" w:right="128" w:hanging="8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9</w:t>
            </w:r>
          </w:p>
        </w:tc>
        <w:tc>
          <w:tcPr>
            <w:tcW w:w="590" w:type="dxa"/>
            <w:gridSpan w:val="2"/>
          </w:tcPr>
          <w:p w14:paraId="60C1EE57" w14:textId="77777777" w:rsidR="001A5365" w:rsidRPr="00082FE5" w:rsidRDefault="001A5365" w:rsidP="00C25B07">
            <w:pPr>
              <w:pStyle w:val="TableParagraph"/>
              <w:spacing w:line="230" w:lineRule="exact"/>
              <w:ind w:left="199" w:right="128" w:hanging="3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10</w:t>
            </w:r>
          </w:p>
        </w:tc>
        <w:tc>
          <w:tcPr>
            <w:tcW w:w="590" w:type="dxa"/>
          </w:tcPr>
          <w:p w14:paraId="0AE17313" w14:textId="77777777" w:rsidR="001A5365" w:rsidRPr="00082FE5" w:rsidRDefault="001A5365" w:rsidP="00C25B07">
            <w:pPr>
              <w:pStyle w:val="TableParagraph"/>
              <w:spacing w:line="230" w:lineRule="exact"/>
              <w:ind w:left="197" w:right="130" w:hanging="3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11</w:t>
            </w:r>
          </w:p>
        </w:tc>
        <w:tc>
          <w:tcPr>
            <w:tcW w:w="590" w:type="dxa"/>
          </w:tcPr>
          <w:p w14:paraId="06085E3F" w14:textId="77777777" w:rsidR="001A5365" w:rsidRPr="00082FE5" w:rsidRDefault="001A5365" w:rsidP="00C25B07">
            <w:pPr>
              <w:pStyle w:val="TableParagraph"/>
              <w:spacing w:line="230" w:lineRule="exact"/>
              <w:ind w:left="197" w:right="130" w:hanging="3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12</w:t>
            </w:r>
          </w:p>
        </w:tc>
        <w:tc>
          <w:tcPr>
            <w:tcW w:w="591" w:type="dxa"/>
          </w:tcPr>
          <w:p w14:paraId="0A144F29" w14:textId="77777777" w:rsidR="001A5365" w:rsidRPr="00082FE5" w:rsidRDefault="001A5365" w:rsidP="00C25B07">
            <w:pPr>
              <w:pStyle w:val="TableParagraph"/>
              <w:spacing w:line="230" w:lineRule="exact"/>
              <w:ind w:left="198" w:right="130" w:hanging="3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13</w:t>
            </w:r>
          </w:p>
        </w:tc>
        <w:tc>
          <w:tcPr>
            <w:tcW w:w="590" w:type="dxa"/>
          </w:tcPr>
          <w:p w14:paraId="482D9B2E" w14:textId="77777777" w:rsidR="001A5365" w:rsidRPr="00082FE5" w:rsidRDefault="001A5365" w:rsidP="00C25B07">
            <w:pPr>
              <w:pStyle w:val="TableParagraph"/>
              <w:spacing w:line="230" w:lineRule="exact"/>
              <w:ind w:left="198" w:right="129" w:hanging="3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14</w:t>
            </w:r>
          </w:p>
        </w:tc>
        <w:tc>
          <w:tcPr>
            <w:tcW w:w="590" w:type="dxa"/>
          </w:tcPr>
          <w:p w14:paraId="18A711E6" w14:textId="77777777" w:rsidR="001A5365" w:rsidRPr="00082FE5" w:rsidRDefault="001A5365" w:rsidP="00C25B07">
            <w:pPr>
              <w:pStyle w:val="TableParagraph"/>
              <w:spacing w:line="230" w:lineRule="exact"/>
              <w:ind w:left="198" w:right="129" w:hanging="3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15</w:t>
            </w:r>
          </w:p>
        </w:tc>
        <w:tc>
          <w:tcPr>
            <w:tcW w:w="609" w:type="dxa"/>
          </w:tcPr>
          <w:p w14:paraId="5C666464" w14:textId="77777777" w:rsidR="001A5365" w:rsidRPr="00082FE5" w:rsidRDefault="001A5365" w:rsidP="00C25B07">
            <w:pPr>
              <w:pStyle w:val="TableParagraph"/>
              <w:spacing w:line="230" w:lineRule="exact"/>
              <w:ind w:left="210" w:right="136" w:hanging="3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16</w:t>
            </w:r>
          </w:p>
        </w:tc>
      </w:tr>
      <w:tr w:rsidR="001A5365" w:rsidRPr="00082FE5" w14:paraId="25D8A977" w14:textId="77777777" w:rsidTr="00C25B07">
        <w:trPr>
          <w:trHeight w:val="261"/>
        </w:trPr>
        <w:tc>
          <w:tcPr>
            <w:tcW w:w="850" w:type="dxa"/>
          </w:tcPr>
          <w:p w14:paraId="5A87D31D" w14:textId="77777777" w:rsidR="001A5365" w:rsidRPr="00082FE5" w:rsidRDefault="001A5365" w:rsidP="00C25B07">
            <w:pPr>
              <w:pStyle w:val="TableParagraph"/>
              <w:spacing w:before="14" w:line="227" w:lineRule="exact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ÖK1</w:t>
            </w:r>
          </w:p>
        </w:tc>
        <w:tc>
          <w:tcPr>
            <w:tcW w:w="590" w:type="dxa"/>
          </w:tcPr>
          <w:p w14:paraId="27BAE537" w14:textId="77777777" w:rsidR="001A5365" w:rsidRPr="00082FE5" w:rsidRDefault="001A5365" w:rsidP="00C25B07">
            <w:pPr>
              <w:pStyle w:val="TableParagraph"/>
              <w:spacing w:before="14" w:line="227" w:lineRule="exact"/>
              <w:ind w:left="8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47F8351D" w14:textId="77777777" w:rsidR="001A5365" w:rsidRPr="00082FE5" w:rsidRDefault="001A5365" w:rsidP="00C25B07">
            <w:pPr>
              <w:pStyle w:val="TableParagraph"/>
              <w:spacing w:before="14" w:line="227" w:lineRule="exact"/>
              <w:ind w:left="11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</w:tcPr>
          <w:p w14:paraId="181A73FA" w14:textId="77777777" w:rsidR="001A5365" w:rsidRPr="00082FE5" w:rsidRDefault="001A5365" w:rsidP="00C25B07">
            <w:pPr>
              <w:pStyle w:val="TableParagraph"/>
              <w:spacing w:before="14" w:line="227" w:lineRule="exact"/>
              <w:ind w:left="14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1" w:type="dxa"/>
          </w:tcPr>
          <w:p w14:paraId="49DFFA83" w14:textId="77777777" w:rsidR="001A5365" w:rsidRPr="00082FE5" w:rsidRDefault="001A5365" w:rsidP="00C25B07">
            <w:pPr>
              <w:pStyle w:val="TableParagraph"/>
              <w:spacing w:before="14" w:line="227" w:lineRule="exact"/>
              <w:ind w:left="14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</w:tcPr>
          <w:p w14:paraId="309A5260" w14:textId="77777777" w:rsidR="001A5365" w:rsidRPr="00082FE5" w:rsidRDefault="001A5365" w:rsidP="00C25B07">
            <w:pPr>
              <w:pStyle w:val="TableParagraph"/>
              <w:spacing w:before="14" w:line="227" w:lineRule="exact"/>
              <w:ind w:left="10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</w:tcPr>
          <w:p w14:paraId="2B56FE19" w14:textId="77777777" w:rsidR="001A5365" w:rsidRPr="00082FE5" w:rsidRDefault="001A5365" w:rsidP="00C25B07">
            <w:pPr>
              <w:pStyle w:val="TableParagraph"/>
              <w:spacing w:before="14" w:line="227" w:lineRule="exact"/>
              <w:ind w:left="0" w:right="232"/>
              <w:jc w:val="right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590" w:type="dxa"/>
            <w:gridSpan w:val="2"/>
          </w:tcPr>
          <w:p w14:paraId="435EDB06" w14:textId="77777777" w:rsidR="001A5365" w:rsidRPr="00082FE5" w:rsidRDefault="001A5365" w:rsidP="00C25B07">
            <w:pPr>
              <w:pStyle w:val="TableParagraph"/>
              <w:spacing w:before="14" w:line="227" w:lineRule="exact"/>
              <w:ind w:left="12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29055C22" w14:textId="77777777" w:rsidR="001A5365" w:rsidRPr="00082FE5" w:rsidRDefault="001A5365" w:rsidP="00C25B07">
            <w:pPr>
              <w:pStyle w:val="TableParagraph"/>
              <w:spacing w:before="14" w:line="227" w:lineRule="exact"/>
              <w:ind w:left="14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90" w:type="dxa"/>
          </w:tcPr>
          <w:p w14:paraId="4DAC4DDB" w14:textId="77777777" w:rsidR="001A5365" w:rsidRPr="00082FE5" w:rsidRDefault="001A5365" w:rsidP="00C25B07">
            <w:pPr>
              <w:pStyle w:val="TableParagraph"/>
              <w:spacing w:before="14" w:line="227" w:lineRule="exact"/>
              <w:ind w:left="18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  <w:gridSpan w:val="2"/>
          </w:tcPr>
          <w:p w14:paraId="6633ABAA" w14:textId="77777777" w:rsidR="001A5365" w:rsidRPr="00082FE5" w:rsidRDefault="001A5365" w:rsidP="00C25B07">
            <w:pPr>
              <w:pStyle w:val="TableParagraph"/>
              <w:spacing w:before="14" w:line="227" w:lineRule="exact"/>
              <w:ind w:left="19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90" w:type="dxa"/>
          </w:tcPr>
          <w:p w14:paraId="674D822E" w14:textId="77777777" w:rsidR="001A5365" w:rsidRPr="00082FE5" w:rsidRDefault="001A5365" w:rsidP="00C25B07">
            <w:pPr>
              <w:pStyle w:val="TableParagraph"/>
              <w:spacing w:before="14" w:line="227" w:lineRule="exact"/>
              <w:ind w:left="15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90" w:type="dxa"/>
          </w:tcPr>
          <w:p w14:paraId="23880E5B" w14:textId="77777777" w:rsidR="001A5365" w:rsidRPr="00082FE5" w:rsidRDefault="001A5365" w:rsidP="00C25B07">
            <w:pPr>
              <w:pStyle w:val="TableParagraph"/>
              <w:spacing w:before="14" w:line="227" w:lineRule="exact"/>
              <w:ind w:left="16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1" w:type="dxa"/>
          </w:tcPr>
          <w:p w14:paraId="359B8543" w14:textId="77777777" w:rsidR="001A5365" w:rsidRPr="00082FE5" w:rsidRDefault="001A5365" w:rsidP="00C25B07">
            <w:pPr>
              <w:pStyle w:val="TableParagraph"/>
              <w:spacing w:before="14" w:line="227" w:lineRule="exact"/>
              <w:ind w:left="17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90" w:type="dxa"/>
          </w:tcPr>
          <w:p w14:paraId="2A542AC4" w14:textId="77777777" w:rsidR="001A5365" w:rsidRPr="00082FE5" w:rsidRDefault="001A5365" w:rsidP="00C25B07">
            <w:pPr>
              <w:pStyle w:val="TableParagraph"/>
              <w:spacing w:before="14" w:line="227" w:lineRule="exact"/>
              <w:ind w:left="0" w:right="229"/>
              <w:jc w:val="right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590" w:type="dxa"/>
          </w:tcPr>
          <w:p w14:paraId="79F9695B" w14:textId="77777777" w:rsidR="001A5365" w:rsidRPr="00082FE5" w:rsidRDefault="001A5365" w:rsidP="00C25B07">
            <w:pPr>
              <w:pStyle w:val="TableParagraph"/>
              <w:spacing w:before="14" w:line="227" w:lineRule="exact"/>
              <w:ind w:left="17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609" w:type="dxa"/>
          </w:tcPr>
          <w:p w14:paraId="704BC530" w14:textId="77777777" w:rsidR="001A5365" w:rsidRPr="00082FE5" w:rsidRDefault="001A5365" w:rsidP="00C25B07">
            <w:pPr>
              <w:pStyle w:val="TableParagraph"/>
              <w:spacing w:before="14" w:line="227" w:lineRule="exact"/>
              <w:ind w:left="18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3</w:t>
            </w:r>
          </w:p>
        </w:tc>
      </w:tr>
      <w:tr w:rsidR="001A5365" w:rsidRPr="00082FE5" w14:paraId="60048599" w14:textId="77777777" w:rsidTr="00C25B07">
        <w:trPr>
          <w:trHeight w:val="270"/>
        </w:trPr>
        <w:tc>
          <w:tcPr>
            <w:tcW w:w="850" w:type="dxa"/>
          </w:tcPr>
          <w:p w14:paraId="03EA0AC8" w14:textId="77777777" w:rsidR="001A5365" w:rsidRPr="00082FE5" w:rsidRDefault="001A5365" w:rsidP="00C25B07">
            <w:pPr>
              <w:pStyle w:val="TableParagraph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ÖK2</w:t>
            </w:r>
          </w:p>
        </w:tc>
        <w:tc>
          <w:tcPr>
            <w:tcW w:w="590" w:type="dxa"/>
          </w:tcPr>
          <w:p w14:paraId="44AC583F" w14:textId="77777777" w:rsidR="001A5365" w:rsidRPr="00082FE5" w:rsidRDefault="001A5365" w:rsidP="00C25B07">
            <w:pPr>
              <w:pStyle w:val="TableParagraph"/>
              <w:ind w:left="8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22C24E91" w14:textId="77777777" w:rsidR="001A5365" w:rsidRPr="00082FE5" w:rsidRDefault="001A5365" w:rsidP="00C25B07">
            <w:pPr>
              <w:pStyle w:val="TableParagraph"/>
              <w:ind w:left="11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</w:tcPr>
          <w:p w14:paraId="134CD6D0" w14:textId="77777777" w:rsidR="001A5365" w:rsidRPr="00082FE5" w:rsidRDefault="001A5365" w:rsidP="00C25B07">
            <w:pPr>
              <w:pStyle w:val="TableParagraph"/>
              <w:ind w:left="14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1" w:type="dxa"/>
          </w:tcPr>
          <w:p w14:paraId="05D99DA4" w14:textId="77777777" w:rsidR="001A5365" w:rsidRPr="00082FE5" w:rsidRDefault="001A5365" w:rsidP="00C25B07">
            <w:pPr>
              <w:pStyle w:val="TableParagraph"/>
              <w:ind w:left="14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</w:tcPr>
          <w:p w14:paraId="08815946" w14:textId="77777777" w:rsidR="001A5365" w:rsidRPr="00082FE5" w:rsidRDefault="001A5365" w:rsidP="00C25B07">
            <w:pPr>
              <w:pStyle w:val="TableParagraph"/>
              <w:ind w:left="10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</w:tcPr>
          <w:p w14:paraId="654A8AD9" w14:textId="77777777" w:rsidR="001A5365" w:rsidRPr="00082FE5" w:rsidRDefault="001A5365" w:rsidP="00C25B07">
            <w:pPr>
              <w:pStyle w:val="TableParagraph"/>
              <w:ind w:left="0" w:right="232"/>
              <w:jc w:val="right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590" w:type="dxa"/>
            <w:gridSpan w:val="2"/>
          </w:tcPr>
          <w:p w14:paraId="77BD9E6A" w14:textId="77777777" w:rsidR="001A5365" w:rsidRPr="00082FE5" w:rsidRDefault="001A5365" w:rsidP="00C25B07">
            <w:pPr>
              <w:pStyle w:val="TableParagraph"/>
              <w:ind w:left="12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407344D0" w14:textId="77777777" w:rsidR="001A5365" w:rsidRPr="00082FE5" w:rsidRDefault="001A5365" w:rsidP="00C25B07">
            <w:pPr>
              <w:pStyle w:val="TableParagraph"/>
              <w:ind w:left="14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90" w:type="dxa"/>
          </w:tcPr>
          <w:p w14:paraId="2123C697" w14:textId="77777777" w:rsidR="001A5365" w:rsidRPr="00082FE5" w:rsidRDefault="001A5365" w:rsidP="00C25B07">
            <w:pPr>
              <w:pStyle w:val="TableParagraph"/>
              <w:ind w:left="18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  <w:gridSpan w:val="2"/>
          </w:tcPr>
          <w:p w14:paraId="74865F53" w14:textId="77777777" w:rsidR="001A5365" w:rsidRPr="00082FE5" w:rsidRDefault="001A5365" w:rsidP="00C25B07">
            <w:pPr>
              <w:pStyle w:val="TableParagraph"/>
              <w:ind w:left="19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90" w:type="dxa"/>
          </w:tcPr>
          <w:p w14:paraId="6203F680" w14:textId="77777777" w:rsidR="001A5365" w:rsidRPr="00082FE5" w:rsidRDefault="001A5365" w:rsidP="00C25B07">
            <w:pPr>
              <w:pStyle w:val="TableParagraph"/>
              <w:ind w:left="15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90" w:type="dxa"/>
          </w:tcPr>
          <w:p w14:paraId="4D147660" w14:textId="77777777" w:rsidR="001A5365" w:rsidRPr="00082FE5" w:rsidRDefault="001A5365" w:rsidP="00C25B07">
            <w:pPr>
              <w:pStyle w:val="TableParagraph"/>
              <w:ind w:left="16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1" w:type="dxa"/>
          </w:tcPr>
          <w:p w14:paraId="250E0D9B" w14:textId="77777777" w:rsidR="001A5365" w:rsidRPr="00082FE5" w:rsidRDefault="001A5365" w:rsidP="00C25B07">
            <w:pPr>
              <w:pStyle w:val="TableParagraph"/>
              <w:ind w:left="17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90" w:type="dxa"/>
          </w:tcPr>
          <w:p w14:paraId="272CA6C9" w14:textId="77777777" w:rsidR="001A5365" w:rsidRPr="00082FE5" w:rsidRDefault="001A5365" w:rsidP="00C25B07">
            <w:pPr>
              <w:pStyle w:val="TableParagraph"/>
              <w:ind w:left="0" w:right="229"/>
              <w:jc w:val="right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590" w:type="dxa"/>
          </w:tcPr>
          <w:p w14:paraId="77073EB0" w14:textId="77777777" w:rsidR="001A5365" w:rsidRPr="00082FE5" w:rsidRDefault="001A5365" w:rsidP="00C25B07">
            <w:pPr>
              <w:pStyle w:val="TableParagraph"/>
              <w:ind w:left="17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609" w:type="dxa"/>
          </w:tcPr>
          <w:p w14:paraId="6BFCE5B0" w14:textId="77777777" w:rsidR="001A5365" w:rsidRPr="00082FE5" w:rsidRDefault="001A5365" w:rsidP="00C25B07">
            <w:pPr>
              <w:pStyle w:val="TableParagraph"/>
              <w:ind w:left="18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3</w:t>
            </w:r>
          </w:p>
        </w:tc>
      </w:tr>
      <w:tr w:rsidR="001A5365" w:rsidRPr="00082FE5" w14:paraId="52FB5F01" w14:textId="77777777" w:rsidTr="00C25B07">
        <w:trPr>
          <w:trHeight w:val="273"/>
        </w:trPr>
        <w:tc>
          <w:tcPr>
            <w:tcW w:w="850" w:type="dxa"/>
          </w:tcPr>
          <w:p w14:paraId="288637BE" w14:textId="77777777" w:rsidR="001A5365" w:rsidRPr="00082FE5" w:rsidRDefault="001A5365" w:rsidP="00C25B07">
            <w:pPr>
              <w:pStyle w:val="TableParagraph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ÖK3</w:t>
            </w:r>
          </w:p>
        </w:tc>
        <w:tc>
          <w:tcPr>
            <w:tcW w:w="590" w:type="dxa"/>
          </w:tcPr>
          <w:p w14:paraId="401542D9" w14:textId="77777777" w:rsidR="001A5365" w:rsidRPr="00082FE5" w:rsidRDefault="001A5365" w:rsidP="00C25B07">
            <w:pPr>
              <w:pStyle w:val="TableParagraph"/>
              <w:ind w:left="8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0AB25BF9" w14:textId="77777777" w:rsidR="001A5365" w:rsidRPr="00082FE5" w:rsidRDefault="001A5365" w:rsidP="00C25B07">
            <w:pPr>
              <w:pStyle w:val="TableParagraph"/>
              <w:ind w:left="11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</w:tcPr>
          <w:p w14:paraId="777F0A76" w14:textId="77777777" w:rsidR="001A5365" w:rsidRPr="00082FE5" w:rsidRDefault="001A5365" w:rsidP="00C25B07">
            <w:pPr>
              <w:pStyle w:val="TableParagraph"/>
              <w:ind w:left="14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1" w:type="dxa"/>
          </w:tcPr>
          <w:p w14:paraId="5FC15B1C" w14:textId="77777777" w:rsidR="001A5365" w:rsidRPr="00082FE5" w:rsidRDefault="001A5365" w:rsidP="00C25B07">
            <w:pPr>
              <w:pStyle w:val="TableParagraph"/>
              <w:ind w:left="14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</w:tcPr>
          <w:p w14:paraId="17D11FF5" w14:textId="77777777" w:rsidR="001A5365" w:rsidRPr="00082FE5" w:rsidRDefault="001A5365" w:rsidP="00C25B07">
            <w:pPr>
              <w:pStyle w:val="TableParagraph"/>
              <w:ind w:left="10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</w:tcPr>
          <w:p w14:paraId="4CC3CB3A" w14:textId="77777777" w:rsidR="001A5365" w:rsidRPr="00082FE5" w:rsidRDefault="001A5365" w:rsidP="00C25B07">
            <w:pPr>
              <w:pStyle w:val="TableParagraph"/>
              <w:ind w:left="0" w:right="232"/>
              <w:jc w:val="right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590" w:type="dxa"/>
            <w:gridSpan w:val="2"/>
          </w:tcPr>
          <w:p w14:paraId="0E584604" w14:textId="77777777" w:rsidR="001A5365" w:rsidRPr="00082FE5" w:rsidRDefault="001A5365" w:rsidP="00C25B07">
            <w:pPr>
              <w:pStyle w:val="TableParagraph"/>
              <w:ind w:left="12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6B82C80A" w14:textId="77777777" w:rsidR="001A5365" w:rsidRPr="00082FE5" w:rsidRDefault="001A5365" w:rsidP="00C25B07">
            <w:pPr>
              <w:pStyle w:val="TableParagraph"/>
              <w:ind w:left="14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90" w:type="dxa"/>
          </w:tcPr>
          <w:p w14:paraId="13411781" w14:textId="77777777" w:rsidR="001A5365" w:rsidRPr="00082FE5" w:rsidRDefault="001A5365" w:rsidP="00C25B07">
            <w:pPr>
              <w:pStyle w:val="TableParagraph"/>
              <w:ind w:left="18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  <w:gridSpan w:val="2"/>
          </w:tcPr>
          <w:p w14:paraId="432F6AAF" w14:textId="77777777" w:rsidR="001A5365" w:rsidRPr="00082FE5" w:rsidRDefault="001A5365" w:rsidP="00C25B07">
            <w:pPr>
              <w:pStyle w:val="TableParagraph"/>
              <w:ind w:left="19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90" w:type="dxa"/>
          </w:tcPr>
          <w:p w14:paraId="0D1C859B" w14:textId="77777777" w:rsidR="001A5365" w:rsidRPr="00082FE5" w:rsidRDefault="001A5365" w:rsidP="00C25B07">
            <w:pPr>
              <w:pStyle w:val="TableParagraph"/>
              <w:ind w:left="15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90" w:type="dxa"/>
          </w:tcPr>
          <w:p w14:paraId="1A3E5078" w14:textId="77777777" w:rsidR="001A5365" w:rsidRPr="00082FE5" w:rsidRDefault="001A5365" w:rsidP="00C25B07">
            <w:pPr>
              <w:pStyle w:val="TableParagraph"/>
              <w:ind w:left="16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1" w:type="dxa"/>
          </w:tcPr>
          <w:p w14:paraId="63A1D82B" w14:textId="77777777" w:rsidR="001A5365" w:rsidRPr="00082FE5" w:rsidRDefault="001A5365" w:rsidP="00C25B07">
            <w:pPr>
              <w:pStyle w:val="TableParagraph"/>
              <w:ind w:left="17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90" w:type="dxa"/>
          </w:tcPr>
          <w:p w14:paraId="52EEDBE3" w14:textId="77777777" w:rsidR="001A5365" w:rsidRPr="00082FE5" w:rsidRDefault="001A5365" w:rsidP="00C25B07">
            <w:pPr>
              <w:pStyle w:val="TableParagraph"/>
              <w:ind w:left="0" w:right="229"/>
              <w:jc w:val="right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590" w:type="dxa"/>
          </w:tcPr>
          <w:p w14:paraId="30766D61" w14:textId="77777777" w:rsidR="001A5365" w:rsidRPr="00082FE5" w:rsidRDefault="001A5365" w:rsidP="00C25B07">
            <w:pPr>
              <w:pStyle w:val="TableParagraph"/>
              <w:ind w:left="17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609" w:type="dxa"/>
          </w:tcPr>
          <w:p w14:paraId="4A4EFAE1" w14:textId="77777777" w:rsidR="001A5365" w:rsidRPr="00082FE5" w:rsidRDefault="001A5365" w:rsidP="00C25B07">
            <w:pPr>
              <w:pStyle w:val="TableParagraph"/>
              <w:ind w:left="18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3</w:t>
            </w:r>
          </w:p>
        </w:tc>
      </w:tr>
      <w:tr w:rsidR="001A5365" w:rsidRPr="00082FE5" w14:paraId="16BF90FF" w14:textId="77777777" w:rsidTr="00C25B07">
        <w:trPr>
          <w:trHeight w:val="270"/>
        </w:trPr>
        <w:tc>
          <w:tcPr>
            <w:tcW w:w="850" w:type="dxa"/>
          </w:tcPr>
          <w:p w14:paraId="10789E54" w14:textId="77777777" w:rsidR="001A5365" w:rsidRPr="00082FE5" w:rsidRDefault="001A5365" w:rsidP="00C25B07">
            <w:pPr>
              <w:pStyle w:val="TableParagraph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ÖK4</w:t>
            </w:r>
          </w:p>
        </w:tc>
        <w:tc>
          <w:tcPr>
            <w:tcW w:w="590" w:type="dxa"/>
          </w:tcPr>
          <w:p w14:paraId="7E5EC4BE" w14:textId="77777777" w:rsidR="001A5365" w:rsidRPr="00082FE5" w:rsidRDefault="001A5365" w:rsidP="00C25B07">
            <w:pPr>
              <w:pStyle w:val="TableParagraph"/>
              <w:ind w:left="8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14AEB120" w14:textId="77777777" w:rsidR="001A5365" w:rsidRPr="00082FE5" w:rsidRDefault="001A5365" w:rsidP="00C25B07">
            <w:pPr>
              <w:pStyle w:val="TableParagraph"/>
              <w:ind w:left="11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</w:tcPr>
          <w:p w14:paraId="0CCDD518" w14:textId="77777777" w:rsidR="001A5365" w:rsidRPr="00082FE5" w:rsidRDefault="001A5365" w:rsidP="00C25B07">
            <w:pPr>
              <w:pStyle w:val="TableParagraph"/>
              <w:ind w:left="14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1" w:type="dxa"/>
          </w:tcPr>
          <w:p w14:paraId="4F74C399" w14:textId="77777777" w:rsidR="001A5365" w:rsidRPr="00082FE5" w:rsidRDefault="001A5365" w:rsidP="00C25B07">
            <w:pPr>
              <w:pStyle w:val="TableParagraph"/>
              <w:ind w:left="14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</w:tcPr>
          <w:p w14:paraId="4D80A22B" w14:textId="77777777" w:rsidR="001A5365" w:rsidRPr="00082FE5" w:rsidRDefault="001A5365" w:rsidP="00C25B07">
            <w:pPr>
              <w:pStyle w:val="TableParagraph"/>
              <w:ind w:left="10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</w:tcPr>
          <w:p w14:paraId="5ADA2070" w14:textId="77777777" w:rsidR="001A5365" w:rsidRPr="00082FE5" w:rsidRDefault="001A5365" w:rsidP="00C25B07">
            <w:pPr>
              <w:pStyle w:val="TableParagraph"/>
              <w:ind w:left="0" w:right="232"/>
              <w:jc w:val="right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590" w:type="dxa"/>
            <w:gridSpan w:val="2"/>
          </w:tcPr>
          <w:p w14:paraId="7D1B5A33" w14:textId="77777777" w:rsidR="001A5365" w:rsidRPr="00082FE5" w:rsidRDefault="001A5365" w:rsidP="00C25B07">
            <w:pPr>
              <w:pStyle w:val="TableParagraph"/>
              <w:ind w:left="12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1D605DDA" w14:textId="77777777" w:rsidR="001A5365" w:rsidRPr="00082FE5" w:rsidRDefault="001A5365" w:rsidP="00C25B07">
            <w:pPr>
              <w:pStyle w:val="TableParagraph"/>
              <w:ind w:left="14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90" w:type="dxa"/>
          </w:tcPr>
          <w:p w14:paraId="14FD2979" w14:textId="77777777" w:rsidR="001A5365" w:rsidRPr="00082FE5" w:rsidRDefault="001A5365" w:rsidP="00C25B07">
            <w:pPr>
              <w:pStyle w:val="TableParagraph"/>
              <w:ind w:left="18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  <w:gridSpan w:val="2"/>
          </w:tcPr>
          <w:p w14:paraId="4F2CC00D" w14:textId="77777777" w:rsidR="001A5365" w:rsidRPr="00082FE5" w:rsidRDefault="001A5365" w:rsidP="00C25B07">
            <w:pPr>
              <w:pStyle w:val="TableParagraph"/>
              <w:ind w:left="19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90" w:type="dxa"/>
          </w:tcPr>
          <w:p w14:paraId="02D09C4D" w14:textId="77777777" w:rsidR="001A5365" w:rsidRPr="00082FE5" w:rsidRDefault="001A5365" w:rsidP="00C25B07">
            <w:pPr>
              <w:pStyle w:val="TableParagraph"/>
              <w:ind w:left="15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90" w:type="dxa"/>
          </w:tcPr>
          <w:p w14:paraId="1808E6D4" w14:textId="77777777" w:rsidR="001A5365" w:rsidRPr="00082FE5" w:rsidRDefault="001A5365" w:rsidP="00C25B07">
            <w:pPr>
              <w:pStyle w:val="TableParagraph"/>
              <w:ind w:left="16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1" w:type="dxa"/>
          </w:tcPr>
          <w:p w14:paraId="288C16FB" w14:textId="77777777" w:rsidR="001A5365" w:rsidRPr="00082FE5" w:rsidRDefault="001A5365" w:rsidP="00C25B07">
            <w:pPr>
              <w:pStyle w:val="TableParagraph"/>
              <w:ind w:left="17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90" w:type="dxa"/>
          </w:tcPr>
          <w:p w14:paraId="215A5C00" w14:textId="77777777" w:rsidR="001A5365" w:rsidRPr="00082FE5" w:rsidRDefault="001A5365" w:rsidP="00C25B07">
            <w:pPr>
              <w:pStyle w:val="TableParagraph"/>
              <w:ind w:left="0" w:right="229"/>
              <w:jc w:val="right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590" w:type="dxa"/>
          </w:tcPr>
          <w:p w14:paraId="2288240C" w14:textId="77777777" w:rsidR="001A5365" w:rsidRPr="00082FE5" w:rsidRDefault="001A5365" w:rsidP="00C25B07">
            <w:pPr>
              <w:pStyle w:val="TableParagraph"/>
              <w:ind w:left="17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609" w:type="dxa"/>
          </w:tcPr>
          <w:p w14:paraId="5BDBB51A" w14:textId="77777777" w:rsidR="001A5365" w:rsidRPr="00082FE5" w:rsidRDefault="001A5365" w:rsidP="00C25B07">
            <w:pPr>
              <w:pStyle w:val="TableParagraph"/>
              <w:ind w:left="18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3</w:t>
            </w:r>
          </w:p>
        </w:tc>
      </w:tr>
      <w:tr w:rsidR="001A5365" w:rsidRPr="00082FE5" w14:paraId="3ED9613E" w14:textId="77777777" w:rsidTr="00C25B07">
        <w:trPr>
          <w:trHeight w:val="261"/>
        </w:trPr>
        <w:tc>
          <w:tcPr>
            <w:tcW w:w="850" w:type="dxa"/>
          </w:tcPr>
          <w:p w14:paraId="4E2A455A" w14:textId="77777777" w:rsidR="001A5365" w:rsidRPr="00082FE5" w:rsidRDefault="001A5365" w:rsidP="00C25B07">
            <w:pPr>
              <w:pStyle w:val="TableParagraph"/>
              <w:spacing w:before="14" w:line="227" w:lineRule="exact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ÖK5</w:t>
            </w:r>
          </w:p>
        </w:tc>
        <w:tc>
          <w:tcPr>
            <w:tcW w:w="590" w:type="dxa"/>
          </w:tcPr>
          <w:p w14:paraId="46B368CF" w14:textId="77777777" w:rsidR="001A5365" w:rsidRPr="00082FE5" w:rsidRDefault="001A5365" w:rsidP="00C25B07">
            <w:pPr>
              <w:pStyle w:val="TableParagraph"/>
              <w:spacing w:before="14" w:line="227" w:lineRule="exact"/>
              <w:ind w:left="8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6BC8A23E" w14:textId="77777777" w:rsidR="001A5365" w:rsidRPr="00082FE5" w:rsidRDefault="001A5365" w:rsidP="00C25B07">
            <w:pPr>
              <w:pStyle w:val="TableParagraph"/>
              <w:spacing w:before="14" w:line="227" w:lineRule="exact"/>
              <w:ind w:left="11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</w:tcPr>
          <w:p w14:paraId="0B050496" w14:textId="77777777" w:rsidR="001A5365" w:rsidRPr="00082FE5" w:rsidRDefault="001A5365" w:rsidP="00C25B07">
            <w:pPr>
              <w:pStyle w:val="TableParagraph"/>
              <w:spacing w:before="14" w:line="227" w:lineRule="exact"/>
              <w:ind w:left="14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1" w:type="dxa"/>
          </w:tcPr>
          <w:p w14:paraId="5A8D9CDF" w14:textId="77777777" w:rsidR="001A5365" w:rsidRPr="00082FE5" w:rsidRDefault="001A5365" w:rsidP="00C25B07">
            <w:pPr>
              <w:pStyle w:val="TableParagraph"/>
              <w:spacing w:before="14" w:line="227" w:lineRule="exact"/>
              <w:ind w:left="14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</w:tcPr>
          <w:p w14:paraId="05C80190" w14:textId="77777777" w:rsidR="001A5365" w:rsidRPr="00082FE5" w:rsidRDefault="001A5365" w:rsidP="00C25B07">
            <w:pPr>
              <w:pStyle w:val="TableParagraph"/>
              <w:spacing w:before="14" w:line="227" w:lineRule="exact"/>
              <w:ind w:left="10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</w:tcPr>
          <w:p w14:paraId="64F0B007" w14:textId="77777777" w:rsidR="001A5365" w:rsidRPr="00082FE5" w:rsidRDefault="001A5365" w:rsidP="00C25B07">
            <w:pPr>
              <w:pStyle w:val="TableParagraph"/>
              <w:spacing w:before="14" w:line="227" w:lineRule="exact"/>
              <w:ind w:left="0" w:right="232"/>
              <w:jc w:val="right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590" w:type="dxa"/>
            <w:gridSpan w:val="2"/>
          </w:tcPr>
          <w:p w14:paraId="009DD7A9" w14:textId="77777777" w:rsidR="001A5365" w:rsidRPr="00082FE5" w:rsidRDefault="001A5365" w:rsidP="00C25B07">
            <w:pPr>
              <w:pStyle w:val="TableParagraph"/>
              <w:spacing w:before="14" w:line="227" w:lineRule="exact"/>
              <w:ind w:left="12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42671D13" w14:textId="77777777" w:rsidR="001A5365" w:rsidRPr="00082FE5" w:rsidRDefault="001A5365" w:rsidP="00C25B07">
            <w:pPr>
              <w:pStyle w:val="TableParagraph"/>
              <w:spacing w:before="14" w:line="227" w:lineRule="exact"/>
              <w:ind w:left="14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90" w:type="dxa"/>
          </w:tcPr>
          <w:p w14:paraId="08D341F7" w14:textId="77777777" w:rsidR="001A5365" w:rsidRPr="00082FE5" w:rsidRDefault="001A5365" w:rsidP="00C25B07">
            <w:pPr>
              <w:pStyle w:val="TableParagraph"/>
              <w:spacing w:before="14" w:line="227" w:lineRule="exact"/>
              <w:ind w:left="18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  <w:gridSpan w:val="2"/>
          </w:tcPr>
          <w:p w14:paraId="2B965A6D" w14:textId="77777777" w:rsidR="001A5365" w:rsidRPr="00082FE5" w:rsidRDefault="001A5365" w:rsidP="00C25B07">
            <w:pPr>
              <w:pStyle w:val="TableParagraph"/>
              <w:spacing w:before="14" w:line="227" w:lineRule="exact"/>
              <w:ind w:left="19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90" w:type="dxa"/>
          </w:tcPr>
          <w:p w14:paraId="4217DC31" w14:textId="77777777" w:rsidR="001A5365" w:rsidRPr="00082FE5" w:rsidRDefault="001A5365" w:rsidP="00C25B07">
            <w:pPr>
              <w:pStyle w:val="TableParagraph"/>
              <w:spacing w:before="14" w:line="227" w:lineRule="exact"/>
              <w:ind w:left="15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90" w:type="dxa"/>
          </w:tcPr>
          <w:p w14:paraId="2867206A" w14:textId="77777777" w:rsidR="001A5365" w:rsidRPr="00082FE5" w:rsidRDefault="001A5365" w:rsidP="00C25B07">
            <w:pPr>
              <w:pStyle w:val="TableParagraph"/>
              <w:spacing w:before="14" w:line="227" w:lineRule="exact"/>
              <w:ind w:left="16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1" w:type="dxa"/>
          </w:tcPr>
          <w:p w14:paraId="17534978" w14:textId="77777777" w:rsidR="001A5365" w:rsidRPr="00082FE5" w:rsidRDefault="001A5365" w:rsidP="00C25B07">
            <w:pPr>
              <w:pStyle w:val="TableParagraph"/>
              <w:spacing w:before="14" w:line="227" w:lineRule="exact"/>
              <w:ind w:left="17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90" w:type="dxa"/>
          </w:tcPr>
          <w:p w14:paraId="71363497" w14:textId="77777777" w:rsidR="001A5365" w:rsidRPr="00082FE5" w:rsidRDefault="001A5365" w:rsidP="00C25B07">
            <w:pPr>
              <w:pStyle w:val="TableParagraph"/>
              <w:spacing w:before="14" w:line="227" w:lineRule="exact"/>
              <w:ind w:left="0" w:right="229"/>
              <w:jc w:val="right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590" w:type="dxa"/>
          </w:tcPr>
          <w:p w14:paraId="478C874E" w14:textId="77777777" w:rsidR="001A5365" w:rsidRPr="00082FE5" w:rsidRDefault="001A5365" w:rsidP="00C25B07">
            <w:pPr>
              <w:pStyle w:val="TableParagraph"/>
              <w:spacing w:before="14" w:line="227" w:lineRule="exact"/>
              <w:ind w:left="17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609" w:type="dxa"/>
          </w:tcPr>
          <w:p w14:paraId="752F9E50" w14:textId="77777777" w:rsidR="001A5365" w:rsidRPr="00082FE5" w:rsidRDefault="001A5365" w:rsidP="00C25B07">
            <w:pPr>
              <w:pStyle w:val="TableParagraph"/>
              <w:spacing w:before="14" w:line="227" w:lineRule="exact"/>
              <w:ind w:left="18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3</w:t>
            </w:r>
          </w:p>
        </w:tc>
      </w:tr>
      <w:tr w:rsidR="001A5365" w:rsidRPr="00082FE5" w14:paraId="2CD8CFE1" w14:textId="77777777" w:rsidTr="00C25B07">
        <w:trPr>
          <w:trHeight w:val="273"/>
        </w:trPr>
        <w:tc>
          <w:tcPr>
            <w:tcW w:w="850" w:type="dxa"/>
          </w:tcPr>
          <w:p w14:paraId="34745CDE" w14:textId="77777777" w:rsidR="001A5365" w:rsidRPr="00082FE5" w:rsidRDefault="001A5365" w:rsidP="00C25B07">
            <w:pPr>
              <w:pStyle w:val="TableParagraph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ÖK6</w:t>
            </w:r>
          </w:p>
        </w:tc>
        <w:tc>
          <w:tcPr>
            <w:tcW w:w="590" w:type="dxa"/>
          </w:tcPr>
          <w:p w14:paraId="6F1B8637" w14:textId="77777777" w:rsidR="001A5365" w:rsidRPr="00082FE5" w:rsidRDefault="001A5365" w:rsidP="00C25B07">
            <w:pPr>
              <w:pStyle w:val="TableParagraph"/>
              <w:ind w:left="8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0DF8D675" w14:textId="77777777" w:rsidR="001A5365" w:rsidRPr="00082FE5" w:rsidRDefault="001A5365" w:rsidP="00C25B07">
            <w:pPr>
              <w:pStyle w:val="TableParagraph"/>
              <w:ind w:left="11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</w:tcPr>
          <w:p w14:paraId="1E47FE54" w14:textId="77777777" w:rsidR="001A5365" w:rsidRPr="00082FE5" w:rsidRDefault="001A5365" w:rsidP="00C25B07">
            <w:pPr>
              <w:pStyle w:val="TableParagraph"/>
              <w:ind w:left="14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1" w:type="dxa"/>
          </w:tcPr>
          <w:p w14:paraId="4AF49C5B" w14:textId="77777777" w:rsidR="001A5365" w:rsidRPr="00082FE5" w:rsidRDefault="001A5365" w:rsidP="00C25B07">
            <w:pPr>
              <w:pStyle w:val="TableParagraph"/>
              <w:ind w:left="14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</w:tcPr>
          <w:p w14:paraId="251F1F9C" w14:textId="77777777" w:rsidR="001A5365" w:rsidRPr="00082FE5" w:rsidRDefault="001A5365" w:rsidP="00C25B07">
            <w:pPr>
              <w:pStyle w:val="TableParagraph"/>
              <w:ind w:left="10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</w:tcPr>
          <w:p w14:paraId="360C6144" w14:textId="77777777" w:rsidR="001A5365" w:rsidRPr="00082FE5" w:rsidRDefault="001A5365" w:rsidP="00C25B07">
            <w:pPr>
              <w:pStyle w:val="TableParagraph"/>
              <w:ind w:left="0" w:right="232"/>
              <w:jc w:val="right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590" w:type="dxa"/>
            <w:gridSpan w:val="2"/>
          </w:tcPr>
          <w:p w14:paraId="13FC2D05" w14:textId="77777777" w:rsidR="001A5365" w:rsidRPr="00082FE5" w:rsidRDefault="001A5365" w:rsidP="00C25B07">
            <w:pPr>
              <w:pStyle w:val="TableParagraph"/>
              <w:ind w:left="12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4C57DEF3" w14:textId="77777777" w:rsidR="001A5365" w:rsidRPr="00082FE5" w:rsidRDefault="001A5365" w:rsidP="00C25B07">
            <w:pPr>
              <w:pStyle w:val="TableParagraph"/>
              <w:ind w:left="14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90" w:type="dxa"/>
          </w:tcPr>
          <w:p w14:paraId="6210EAB7" w14:textId="77777777" w:rsidR="001A5365" w:rsidRPr="00082FE5" w:rsidRDefault="001A5365" w:rsidP="00C25B07">
            <w:pPr>
              <w:pStyle w:val="TableParagraph"/>
              <w:ind w:left="18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0" w:type="dxa"/>
            <w:gridSpan w:val="2"/>
          </w:tcPr>
          <w:p w14:paraId="3E095189" w14:textId="77777777" w:rsidR="001A5365" w:rsidRPr="00082FE5" w:rsidRDefault="001A5365" w:rsidP="00C25B07">
            <w:pPr>
              <w:pStyle w:val="TableParagraph"/>
              <w:ind w:left="19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90" w:type="dxa"/>
          </w:tcPr>
          <w:p w14:paraId="0689D38F" w14:textId="77777777" w:rsidR="001A5365" w:rsidRPr="00082FE5" w:rsidRDefault="001A5365" w:rsidP="00C25B07">
            <w:pPr>
              <w:pStyle w:val="TableParagraph"/>
              <w:ind w:left="15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90" w:type="dxa"/>
          </w:tcPr>
          <w:p w14:paraId="7085BFCE" w14:textId="77777777" w:rsidR="001A5365" w:rsidRPr="00082FE5" w:rsidRDefault="001A5365" w:rsidP="00C25B07">
            <w:pPr>
              <w:pStyle w:val="TableParagraph"/>
              <w:ind w:left="16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1" w:type="dxa"/>
          </w:tcPr>
          <w:p w14:paraId="561C3E24" w14:textId="77777777" w:rsidR="001A5365" w:rsidRPr="00082FE5" w:rsidRDefault="001A5365" w:rsidP="00C25B07">
            <w:pPr>
              <w:pStyle w:val="TableParagraph"/>
              <w:ind w:left="17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90" w:type="dxa"/>
          </w:tcPr>
          <w:p w14:paraId="1488D21C" w14:textId="77777777" w:rsidR="001A5365" w:rsidRPr="00082FE5" w:rsidRDefault="001A5365" w:rsidP="00C25B07">
            <w:pPr>
              <w:pStyle w:val="TableParagraph"/>
              <w:ind w:left="0" w:right="229"/>
              <w:jc w:val="right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590" w:type="dxa"/>
          </w:tcPr>
          <w:p w14:paraId="5FF12648" w14:textId="77777777" w:rsidR="001A5365" w:rsidRPr="00082FE5" w:rsidRDefault="001A5365" w:rsidP="00C25B07">
            <w:pPr>
              <w:pStyle w:val="TableParagraph"/>
              <w:ind w:left="17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609" w:type="dxa"/>
          </w:tcPr>
          <w:p w14:paraId="41567524" w14:textId="77777777" w:rsidR="001A5365" w:rsidRPr="00082FE5" w:rsidRDefault="001A5365" w:rsidP="00C25B07">
            <w:pPr>
              <w:pStyle w:val="TableParagraph"/>
              <w:ind w:left="18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3</w:t>
            </w:r>
          </w:p>
        </w:tc>
      </w:tr>
      <w:tr w:rsidR="001A5365" w:rsidRPr="00082FE5" w14:paraId="199ED619" w14:textId="77777777" w:rsidTr="00C25B07">
        <w:trPr>
          <w:trHeight w:val="270"/>
        </w:trPr>
        <w:tc>
          <w:tcPr>
            <w:tcW w:w="10307" w:type="dxa"/>
            <w:gridSpan w:val="19"/>
          </w:tcPr>
          <w:p w14:paraId="14ABB080" w14:textId="77777777" w:rsidR="001A5365" w:rsidRPr="00082FE5" w:rsidRDefault="001A5365" w:rsidP="00C25B07">
            <w:pPr>
              <w:pStyle w:val="TableParagraph"/>
              <w:ind w:left="3007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ÖK: Öğrenme kazanımları PÇ: Program Çıktıları</w:t>
            </w:r>
          </w:p>
        </w:tc>
      </w:tr>
      <w:tr w:rsidR="001A5365" w:rsidRPr="00082FE5" w14:paraId="216E03F7" w14:textId="77777777" w:rsidTr="00C25B07">
        <w:trPr>
          <w:trHeight w:val="460"/>
        </w:trPr>
        <w:tc>
          <w:tcPr>
            <w:tcW w:w="850" w:type="dxa"/>
          </w:tcPr>
          <w:p w14:paraId="7D884E60" w14:textId="77777777" w:rsidR="001A5365" w:rsidRPr="00082FE5" w:rsidRDefault="001A5365" w:rsidP="00C25B07">
            <w:pPr>
              <w:pStyle w:val="TableParagraph"/>
              <w:spacing w:before="4" w:line="228" w:lineRule="exact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 xml:space="preserve">Katkı </w:t>
            </w:r>
            <w:r w:rsidRPr="00082FE5">
              <w:rPr>
                <w:b/>
                <w:w w:val="95"/>
                <w:sz w:val="20"/>
                <w:szCs w:val="20"/>
              </w:rPr>
              <w:t>Düzeyi</w:t>
            </w:r>
          </w:p>
        </w:tc>
        <w:tc>
          <w:tcPr>
            <w:tcW w:w="1768" w:type="dxa"/>
            <w:gridSpan w:val="3"/>
          </w:tcPr>
          <w:p w14:paraId="7133BC26" w14:textId="77777777" w:rsidR="001A5365" w:rsidRPr="00082FE5" w:rsidRDefault="001A5365" w:rsidP="00C25B07">
            <w:pPr>
              <w:pStyle w:val="TableParagraph"/>
              <w:spacing w:before="113"/>
              <w:ind w:left="328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1 Çok Düşük</w:t>
            </w:r>
          </w:p>
        </w:tc>
        <w:tc>
          <w:tcPr>
            <w:tcW w:w="1941" w:type="dxa"/>
            <w:gridSpan w:val="4"/>
          </w:tcPr>
          <w:p w14:paraId="68C5E0A2" w14:textId="77777777" w:rsidR="001A5365" w:rsidRPr="00082FE5" w:rsidRDefault="001A5365" w:rsidP="00C25B07">
            <w:pPr>
              <w:pStyle w:val="TableParagraph"/>
              <w:spacing w:before="113"/>
              <w:ind w:left="620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2 Düşük</w:t>
            </w:r>
          </w:p>
        </w:tc>
        <w:tc>
          <w:tcPr>
            <w:tcW w:w="1864" w:type="dxa"/>
            <w:gridSpan w:val="4"/>
          </w:tcPr>
          <w:p w14:paraId="0A47972C" w14:textId="77777777" w:rsidR="001A5365" w:rsidRPr="00082FE5" w:rsidRDefault="001A5365" w:rsidP="00C25B07">
            <w:pPr>
              <w:pStyle w:val="TableParagraph"/>
              <w:spacing w:before="113"/>
              <w:ind w:left="635" w:right="618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3 Orta</w:t>
            </w:r>
          </w:p>
        </w:tc>
        <w:tc>
          <w:tcPr>
            <w:tcW w:w="2095" w:type="dxa"/>
            <w:gridSpan w:val="4"/>
          </w:tcPr>
          <w:p w14:paraId="777F312C" w14:textId="77777777" w:rsidR="001A5365" w:rsidRPr="00082FE5" w:rsidRDefault="001A5365" w:rsidP="00C25B07">
            <w:pPr>
              <w:pStyle w:val="TableParagraph"/>
              <w:spacing w:before="113"/>
              <w:ind w:left="653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4 Yüksek</w:t>
            </w:r>
          </w:p>
        </w:tc>
        <w:tc>
          <w:tcPr>
            <w:tcW w:w="1789" w:type="dxa"/>
            <w:gridSpan w:val="3"/>
          </w:tcPr>
          <w:p w14:paraId="658E5C0B" w14:textId="77777777" w:rsidR="001A5365" w:rsidRPr="00082FE5" w:rsidRDefault="001A5365" w:rsidP="00C25B07">
            <w:pPr>
              <w:pStyle w:val="TableParagraph"/>
              <w:spacing w:before="113"/>
              <w:ind w:left="298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5 Çok Yüksek</w:t>
            </w:r>
          </w:p>
        </w:tc>
      </w:tr>
    </w:tbl>
    <w:p w14:paraId="149AD8C6" w14:textId="77777777" w:rsidR="001A5365" w:rsidRPr="00082FE5" w:rsidRDefault="001A5365" w:rsidP="001A5365">
      <w:pPr>
        <w:rPr>
          <w:rFonts w:ascii="Times New Roman" w:hAnsi="Times New Roman" w:cs="Times New Roman"/>
          <w:sz w:val="20"/>
          <w:szCs w:val="20"/>
        </w:rPr>
      </w:pPr>
    </w:p>
    <w:p w14:paraId="137AE6B2" w14:textId="77777777" w:rsidR="001A5365" w:rsidRPr="00082FE5" w:rsidRDefault="001A5365" w:rsidP="001A5365">
      <w:pPr>
        <w:pStyle w:val="GvdeMetni"/>
        <w:spacing w:before="1"/>
        <w:ind w:left="3576" w:right="3581"/>
      </w:pPr>
      <w:r w:rsidRPr="00082FE5">
        <w:t>Program Çıktıları ve İlgili Dersin İlişkisi</w:t>
      </w:r>
    </w:p>
    <w:tbl>
      <w:tblPr>
        <w:tblStyle w:val="TableNormal"/>
        <w:tblpPr w:leftFromText="141" w:rightFromText="141" w:vertAnchor="text" w:horzAnchor="margin" w:tblpXSpec="center" w:tblpY="238"/>
        <w:tblW w:w="104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0"/>
        <w:gridCol w:w="572"/>
        <w:gridCol w:w="572"/>
        <w:gridCol w:w="572"/>
        <w:gridCol w:w="573"/>
        <w:gridCol w:w="572"/>
        <w:gridCol w:w="572"/>
        <w:gridCol w:w="572"/>
        <w:gridCol w:w="572"/>
        <w:gridCol w:w="572"/>
        <w:gridCol w:w="572"/>
        <w:gridCol w:w="570"/>
        <w:gridCol w:w="573"/>
        <w:gridCol w:w="573"/>
        <w:gridCol w:w="573"/>
        <w:gridCol w:w="573"/>
        <w:gridCol w:w="573"/>
      </w:tblGrid>
      <w:tr w:rsidR="001A5365" w:rsidRPr="00082FE5" w14:paraId="37BCF1A9" w14:textId="77777777" w:rsidTr="00C25B07">
        <w:trPr>
          <w:trHeight w:val="460"/>
        </w:trPr>
        <w:tc>
          <w:tcPr>
            <w:tcW w:w="1280" w:type="dxa"/>
          </w:tcPr>
          <w:p w14:paraId="6CF0E811" w14:textId="77777777" w:rsidR="001A5365" w:rsidRPr="00082FE5" w:rsidRDefault="001A5365" w:rsidP="00C25B07">
            <w:pPr>
              <w:pStyle w:val="TableParagraph"/>
              <w:spacing w:before="113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Ders Adı</w:t>
            </w:r>
          </w:p>
        </w:tc>
        <w:tc>
          <w:tcPr>
            <w:tcW w:w="572" w:type="dxa"/>
          </w:tcPr>
          <w:p w14:paraId="7103D739" w14:textId="77777777" w:rsidR="001A5365" w:rsidRPr="00082FE5" w:rsidRDefault="001A5365" w:rsidP="00C25B07">
            <w:pPr>
              <w:pStyle w:val="TableParagraph"/>
              <w:spacing w:line="230" w:lineRule="exact"/>
              <w:ind w:left="236" w:right="123" w:hanging="8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1</w:t>
            </w:r>
          </w:p>
        </w:tc>
        <w:tc>
          <w:tcPr>
            <w:tcW w:w="572" w:type="dxa"/>
          </w:tcPr>
          <w:p w14:paraId="3B649A12" w14:textId="77777777" w:rsidR="001A5365" w:rsidRPr="00082FE5" w:rsidRDefault="001A5365" w:rsidP="00C25B07">
            <w:pPr>
              <w:pStyle w:val="TableParagraph"/>
              <w:spacing w:line="230" w:lineRule="exact"/>
              <w:ind w:left="236" w:right="123" w:hanging="8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2</w:t>
            </w:r>
          </w:p>
        </w:tc>
        <w:tc>
          <w:tcPr>
            <w:tcW w:w="572" w:type="dxa"/>
          </w:tcPr>
          <w:p w14:paraId="1D7781D4" w14:textId="77777777" w:rsidR="001A5365" w:rsidRPr="00082FE5" w:rsidRDefault="001A5365" w:rsidP="00C25B07">
            <w:pPr>
              <w:pStyle w:val="TableParagraph"/>
              <w:spacing w:line="230" w:lineRule="exact"/>
              <w:ind w:left="235" w:right="124" w:hanging="8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3</w:t>
            </w:r>
          </w:p>
        </w:tc>
        <w:tc>
          <w:tcPr>
            <w:tcW w:w="573" w:type="dxa"/>
          </w:tcPr>
          <w:p w14:paraId="0CBC5AF7" w14:textId="77777777" w:rsidR="001A5365" w:rsidRPr="00082FE5" w:rsidRDefault="001A5365" w:rsidP="00C25B07">
            <w:pPr>
              <w:pStyle w:val="TableParagraph"/>
              <w:spacing w:line="230" w:lineRule="exact"/>
              <w:ind w:left="232" w:right="128" w:hanging="8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4</w:t>
            </w:r>
          </w:p>
        </w:tc>
        <w:tc>
          <w:tcPr>
            <w:tcW w:w="572" w:type="dxa"/>
          </w:tcPr>
          <w:p w14:paraId="30FA6B01" w14:textId="77777777" w:rsidR="001A5365" w:rsidRPr="00082FE5" w:rsidRDefault="001A5365" w:rsidP="00C25B07">
            <w:pPr>
              <w:pStyle w:val="TableParagraph"/>
              <w:spacing w:line="230" w:lineRule="exact"/>
              <w:ind w:left="231" w:right="128" w:hanging="8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5</w:t>
            </w:r>
          </w:p>
        </w:tc>
        <w:tc>
          <w:tcPr>
            <w:tcW w:w="572" w:type="dxa"/>
          </w:tcPr>
          <w:p w14:paraId="11E7E4D3" w14:textId="77777777" w:rsidR="001A5365" w:rsidRPr="00082FE5" w:rsidRDefault="001A5365" w:rsidP="00C25B07">
            <w:pPr>
              <w:pStyle w:val="TableParagraph"/>
              <w:spacing w:line="230" w:lineRule="exact"/>
              <w:ind w:left="230" w:right="129" w:hanging="8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6</w:t>
            </w:r>
          </w:p>
        </w:tc>
        <w:tc>
          <w:tcPr>
            <w:tcW w:w="572" w:type="dxa"/>
          </w:tcPr>
          <w:p w14:paraId="084235DE" w14:textId="77777777" w:rsidR="001A5365" w:rsidRPr="00082FE5" w:rsidRDefault="001A5365" w:rsidP="00C25B07">
            <w:pPr>
              <w:pStyle w:val="TableParagraph"/>
              <w:spacing w:line="230" w:lineRule="exact"/>
              <w:ind w:left="229" w:right="130" w:hanging="8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7</w:t>
            </w:r>
          </w:p>
        </w:tc>
        <w:tc>
          <w:tcPr>
            <w:tcW w:w="572" w:type="dxa"/>
          </w:tcPr>
          <w:p w14:paraId="6F193680" w14:textId="77777777" w:rsidR="001A5365" w:rsidRPr="00082FE5" w:rsidRDefault="001A5365" w:rsidP="00C25B07">
            <w:pPr>
              <w:pStyle w:val="TableParagraph"/>
              <w:spacing w:line="230" w:lineRule="exact"/>
              <w:ind w:left="228" w:right="131" w:hanging="8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8</w:t>
            </w:r>
          </w:p>
        </w:tc>
        <w:tc>
          <w:tcPr>
            <w:tcW w:w="572" w:type="dxa"/>
          </w:tcPr>
          <w:p w14:paraId="354CB6D3" w14:textId="77777777" w:rsidR="001A5365" w:rsidRPr="00082FE5" w:rsidRDefault="001A5365" w:rsidP="00C25B07">
            <w:pPr>
              <w:pStyle w:val="TableParagraph"/>
              <w:spacing w:line="230" w:lineRule="exact"/>
              <w:ind w:left="228" w:right="131" w:hanging="8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9</w:t>
            </w:r>
          </w:p>
        </w:tc>
        <w:tc>
          <w:tcPr>
            <w:tcW w:w="572" w:type="dxa"/>
          </w:tcPr>
          <w:p w14:paraId="5B0E8CE6" w14:textId="77777777" w:rsidR="001A5365" w:rsidRPr="00082FE5" w:rsidRDefault="001A5365" w:rsidP="00C25B07">
            <w:pPr>
              <w:pStyle w:val="TableParagraph"/>
              <w:spacing w:line="230" w:lineRule="exact"/>
              <w:ind w:left="176" w:right="133" w:hanging="3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10</w:t>
            </w:r>
          </w:p>
        </w:tc>
        <w:tc>
          <w:tcPr>
            <w:tcW w:w="570" w:type="dxa"/>
          </w:tcPr>
          <w:p w14:paraId="584041FF" w14:textId="77777777" w:rsidR="001A5365" w:rsidRPr="00082FE5" w:rsidRDefault="001A5365" w:rsidP="00C25B07">
            <w:pPr>
              <w:pStyle w:val="TableParagraph"/>
              <w:spacing w:line="230" w:lineRule="exact"/>
              <w:ind w:left="176" w:right="131" w:hanging="3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tcBorders>
              <w:right w:val="single" w:sz="6" w:space="0" w:color="000000"/>
            </w:tcBorders>
          </w:tcPr>
          <w:p w14:paraId="3430C9CD" w14:textId="77777777" w:rsidR="001A5365" w:rsidRPr="00082FE5" w:rsidRDefault="001A5365" w:rsidP="00C25B07">
            <w:pPr>
              <w:pStyle w:val="TableParagraph"/>
              <w:spacing w:line="230" w:lineRule="exact"/>
              <w:ind w:left="177" w:right="130" w:hanging="3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12</w:t>
            </w:r>
          </w:p>
        </w:tc>
        <w:tc>
          <w:tcPr>
            <w:tcW w:w="573" w:type="dxa"/>
            <w:tcBorders>
              <w:left w:val="single" w:sz="6" w:space="0" w:color="000000"/>
            </w:tcBorders>
          </w:tcPr>
          <w:p w14:paraId="4EBA821B" w14:textId="77777777" w:rsidR="001A5365" w:rsidRPr="00082FE5" w:rsidRDefault="001A5365" w:rsidP="00C25B07">
            <w:pPr>
              <w:pStyle w:val="TableParagraph"/>
              <w:spacing w:line="230" w:lineRule="exact"/>
              <w:ind w:left="173" w:right="134" w:hanging="3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</w:tcPr>
          <w:p w14:paraId="641E2E55" w14:textId="77777777" w:rsidR="001A5365" w:rsidRPr="00082FE5" w:rsidRDefault="001A5365" w:rsidP="00C25B07">
            <w:pPr>
              <w:pStyle w:val="TableParagraph"/>
              <w:spacing w:line="230" w:lineRule="exact"/>
              <w:ind w:left="174" w:right="136" w:hanging="3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</w:tcPr>
          <w:p w14:paraId="74E45BA0" w14:textId="77777777" w:rsidR="001A5365" w:rsidRPr="00082FE5" w:rsidRDefault="001A5365" w:rsidP="00C25B07">
            <w:pPr>
              <w:pStyle w:val="TableParagraph"/>
              <w:spacing w:line="230" w:lineRule="exact"/>
              <w:ind w:left="172" w:right="138" w:hanging="3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15</w:t>
            </w:r>
          </w:p>
        </w:tc>
        <w:tc>
          <w:tcPr>
            <w:tcW w:w="573" w:type="dxa"/>
          </w:tcPr>
          <w:p w14:paraId="779C06C7" w14:textId="77777777" w:rsidR="001A5365" w:rsidRPr="00082FE5" w:rsidRDefault="001A5365" w:rsidP="00C25B07">
            <w:pPr>
              <w:pStyle w:val="TableParagraph"/>
              <w:spacing w:line="230" w:lineRule="exact"/>
              <w:ind w:left="168" w:right="142" w:hanging="34"/>
              <w:rPr>
                <w:b/>
                <w:sz w:val="20"/>
                <w:szCs w:val="20"/>
              </w:rPr>
            </w:pPr>
            <w:r w:rsidRPr="00082FE5">
              <w:rPr>
                <w:b/>
                <w:sz w:val="20"/>
                <w:szCs w:val="20"/>
              </w:rPr>
              <w:t>PÇ 16</w:t>
            </w:r>
          </w:p>
        </w:tc>
      </w:tr>
      <w:tr w:rsidR="001A5365" w:rsidRPr="00082FE5" w14:paraId="047ED3DF" w14:textId="77777777" w:rsidTr="00C25B07">
        <w:trPr>
          <w:trHeight w:val="460"/>
        </w:trPr>
        <w:tc>
          <w:tcPr>
            <w:tcW w:w="1280" w:type="dxa"/>
          </w:tcPr>
          <w:p w14:paraId="668FB37D" w14:textId="77777777" w:rsidR="001A5365" w:rsidRPr="00082FE5" w:rsidRDefault="001A5365" w:rsidP="00C25B07">
            <w:pPr>
              <w:pStyle w:val="TableParagraph"/>
              <w:spacing w:line="230" w:lineRule="exact"/>
              <w:ind w:right="463"/>
              <w:rPr>
                <w:b/>
                <w:sz w:val="20"/>
                <w:szCs w:val="20"/>
              </w:rPr>
            </w:pPr>
            <w:r w:rsidRPr="00082FE5">
              <w:rPr>
                <w:b/>
                <w:w w:val="95"/>
                <w:sz w:val="20"/>
                <w:szCs w:val="20"/>
              </w:rPr>
              <w:t xml:space="preserve">İktisada </w:t>
            </w:r>
            <w:r w:rsidRPr="00082FE5">
              <w:rPr>
                <w:b/>
                <w:sz w:val="20"/>
                <w:szCs w:val="20"/>
              </w:rPr>
              <w:t>Giriş-I</w:t>
            </w:r>
          </w:p>
        </w:tc>
        <w:tc>
          <w:tcPr>
            <w:tcW w:w="572" w:type="dxa"/>
          </w:tcPr>
          <w:p w14:paraId="31E5AD1C" w14:textId="77777777" w:rsidR="001A5365" w:rsidRPr="00082FE5" w:rsidRDefault="001A5365" w:rsidP="00C25B07">
            <w:pPr>
              <w:pStyle w:val="TableParagraph"/>
              <w:spacing w:before="113"/>
              <w:ind w:left="11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72" w:type="dxa"/>
          </w:tcPr>
          <w:p w14:paraId="532ED7D3" w14:textId="77777777" w:rsidR="001A5365" w:rsidRPr="00082FE5" w:rsidRDefault="001A5365" w:rsidP="00C25B07">
            <w:pPr>
              <w:pStyle w:val="TableParagraph"/>
              <w:spacing w:before="113"/>
              <w:ind w:left="10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72" w:type="dxa"/>
          </w:tcPr>
          <w:p w14:paraId="471A8C86" w14:textId="77777777" w:rsidR="001A5365" w:rsidRPr="00082FE5" w:rsidRDefault="001A5365" w:rsidP="00C25B07">
            <w:pPr>
              <w:pStyle w:val="TableParagraph"/>
              <w:spacing w:before="113"/>
              <w:ind w:left="8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73" w:type="dxa"/>
          </w:tcPr>
          <w:p w14:paraId="608DC679" w14:textId="77777777" w:rsidR="001A5365" w:rsidRPr="00082FE5" w:rsidRDefault="001A5365" w:rsidP="00C25B07">
            <w:pPr>
              <w:pStyle w:val="TableParagraph"/>
              <w:spacing w:before="113"/>
              <w:ind w:left="2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72" w:type="dxa"/>
          </w:tcPr>
          <w:p w14:paraId="3A03E8F9" w14:textId="77777777" w:rsidR="001A5365" w:rsidRPr="00082FE5" w:rsidRDefault="001A5365" w:rsidP="00C25B07">
            <w:pPr>
              <w:pStyle w:val="TableParagraph"/>
              <w:spacing w:before="113"/>
              <w:ind w:left="0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72" w:type="dxa"/>
          </w:tcPr>
          <w:p w14:paraId="430D6A34" w14:textId="77777777" w:rsidR="001A5365" w:rsidRPr="00082FE5" w:rsidRDefault="001A5365" w:rsidP="00C25B07">
            <w:pPr>
              <w:pStyle w:val="TableParagraph"/>
              <w:spacing w:before="113"/>
              <w:ind w:left="0" w:right="1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572" w:type="dxa"/>
          </w:tcPr>
          <w:p w14:paraId="74B02D3F" w14:textId="77777777" w:rsidR="001A5365" w:rsidRPr="00082FE5" w:rsidRDefault="001A5365" w:rsidP="00C25B07">
            <w:pPr>
              <w:pStyle w:val="TableParagraph"/>
              <w:spacing w:before="113"/>
              <w:ind w:left="0" w:right="1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72" w:type="dxa"/>
          </w:tcPr>
          <w:p w14:paraId="25C4BA5B" w14:textId="77777777" w:rsidR="001A5365" w:rsidRPr="00082FE5" w:rsidRDefault="001A5365" w:rsidP="00C25B07">
            <w:pPr>
              <w:pStyle w:val="TableParagraph"/>
              <w:spacing w:before="113"/>
              <w:ind w:left="0" w:right="3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72" w:type="dxa"/>
          </w:tcPr>
          <w:p w14:paraId="072E0144" w14:textId="77777777" w:rsidR="001A5365" w:rsidRPr="00082FE5" w:rsidRDefault="001A5365" w:rsidP="00C25B07">
            <w:pPr>
              <w:pStyle w:val="TableParagraph"/>
              <w:spacing w:before="113"/>
              <w:ind w:left="0" w:right="5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72" w:type="dxa"/>
          </w:tcPr>
          <w:p w14:paraId="0AF336C4" w14:textId="77777777" w:rsidR="001A5365" w:rsidRPr="00082FE5" w:rsidRDefault="001A5365" w:rsidP="00C25B07">
            <w:pPr>
              <w:pStyle w:val="TableParagraph"/>
              <w:spacing w:before="113"/>
              <w:ind w:left="0" w:right="5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70" w:type="dxa"/>
          </w:tcPr>
          <w:p w14:paraId="2F88C55C" w14:textId="77777777" w:rsidR="001A5365" w:rsidRPr="00082FE5" w:rsidRDefault="001A5365" w:rsidP="00C25B07">
            <w:pPr>
              <w:pStyle w:val="TableParagraph"/>
              <w:spacing w:before="113"/>
              <w:ind w:left="0" w:right="5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73" w:type="dxa"/>
            <w:tcBorders>
              <w:right w:val="single" w:sz="6" w:space="0" w:color="000000"/>
            </w:tcBorders>
          </w:tcPr>
          <w:p w14:paraId="2D083131" w14:textId="77777777" w:rsidR="001A5365" w:rsidRPr="00082FE5" w:rsidRDefault="001A5365" w:rsidP="00C25B07">
            <w:pPr>
              <w:pStyle w:val="TableParagraph"/>
              <w:spacing w:before="113"/>
              <w:ind w:left="0" w:right="3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73" w:type="dxa"/>
            <w:tcBorders>
              <w:left w:val="single" w:sz="6" w:space="0" w:color="000000"/>
            </w:tcBorders>
          </w:tcPr>
          <w:p w14:paraId="2E53E551" w14:textId="77777777" w:rsidR="001A5365" w:rsidRPr="00082FE5" w:rsidRDefault="001A5365" w:rsidP="00C25B07">
            <w:pPr>
              <w:pStyle w:val="TableParagraph"/>
              <w:spacing w:before="113"/>
              <w:ind w:left="0" w:right="10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73" w:type="dxa"/>
          </w:tcPr>
          <w:p w14:paraId="639116F6" w14:textId="77777777" w:rsidR="001A5365" w:rsidRPr="00082FE5" w:rsidRDefault="001A5365" w:rsidP="00C25B07">
            <w:pPr>
              <w:pStyle w:val="TableParagraph"/>
              <w:spacing w:before="113"/>
              <w:ind w:left="0" w:right="11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573" w:type="dxa"/>
          </w:tcPr>
          <w:p w14:paraId="502AC098" w14:textId="77777777" w:rsidR="001A5365" w:rsidRPr="00082FE5" w:rsidRDefault="001A5365" w:rsidP="00C25B07">
            <w:pPr>
              <w:pStyle w:val="TableParagraph"/>
              <w:spacing w:before="113"/>
              <w:ind w:left="0" w:right="15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573" w:type="dxa"/>
          </w:tcPr>
          <w:p w14:paraId="132B7045" w14:textId="77777777" w:rsidR="001A5365" w:rsidRPr="00082FE5" w:rsidRDefault="001A5365" w:rsidP="00C25B07">
            <w:pPr>
              <w:pStyle w:val="TableParagraph"/>
              <w:spacing w:before="113"/>
              <w:ind w:left="0" w:right="23"/>
              <w:rPr>
                <w:b/>
                <w:sz w:val="20"/>
                <w:szCs w:val="20"/>
              </w:rPr>
            </w:pPr>
            <w:r w:rsidRPr="00082FE5">
              <w:rPr>
                <w:b/>
                <w:w w:val="99"/>
                <w:sz w:val="20"/>
                <w:szCs w:val="20"/>
              </w:rPr>
              <w:t>3</w:t>
            </w:r>
          </w:p>
        </w:tc>
      </w:tr>
    </w:tbl>
    <w:p w14:paraId="1092CC76" w14:textId="77777777" w:rsidR="001A5365" w:rsidRPr="00082FE5" w:rsidRDefault="001A5365" w:rsidP="001A5365">
      <w:pPr>
        <w:spacing w:before="4"/>
        <w:rPr>
          <w:rFonts w:ascii="Times New Roman" w:hAnsi="Times New Roman" w:cs="Times New Roman"/>
          <w:b/>
          <w:sz w:val="20"/>
          <w:szCs w:val="20"/>
        </w:rPr>
      </w:pPr>
    </w:p>
    <w:p w14:paraId="484EAE22" w14:textId="77777777" w:rsidR="00DF7AEF" w:rsidRPr="0092620F" w:rsidRDefault="00DF7AEF" w:rsidP="008A21F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0D7B201A" w14:textId="77777777" w:rsidR="00DF7AEF" w:rsidRPr="0092620F" w:rsidRDefault="00DF7AEF" w:rsidP="008A21F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78B3F71" w14:textId="77777777" w:rsidR="00DF7AEF" w:rsidRPr="0092620F" w:rsidRDefault="00DF7AEF" w:rsidP="008A21F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40D9C28" w14:textId="77777777" w:rsidR="008A21F2" w:rsidRPr="0092620F" w:rsidRDefault="008A21F2" w:rsidP="008A21F2">
      <w:pPr>
        <w:spacing w:after="0"/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592C76A8" w14:textId="77777777" w:rsidR="00DF7AEF" w:rsidRPr="0092620F" w:rsidRDefault="00DF7AEF" w:rsidP="008A21F2">
      <w:pPr>
        <w:spacing w:after="0"/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sectPr w:rsidR="00DF7AEF" w:rsidRPr="0092620F" w:rsidSect="009345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6AFBC" w14:textId="77777777" w:rsidR="00810C28" w:rsidRDefault="00810C28" w:rsidP="00E7307F">
      <w:pPr>
        <w:spacing w:after="0" w:line="240" w:lineRule="auto"/>
      </w:pPr>
      <w:r>
        <w:separator/>
      </w:r>
    </w:p>
  </w:endnote>
  <w:endnote w:type="continuationSeparator" w:id="0">
    <w:p w14:paraId="221657BD" w14:textId="77777777" w:rsidR="00810C28" w:rsidRDefault="00810C28" w:rsidP="00E73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3E80A" w14:textId="77777777" w:rsidR="00810C28" w:rsidRDefault="00810C28" w:rsidP="00E7307F">
      <w:pPr>
        <w:spacing w:after="0" w:line="240" w:lineRule="auto"/>
      </w:pPr>
      <w:r>
        <w:separator/>
      </w:r>
    </w:p>
  </w:footnote>
  <w:footnote w:type="continuationSeparator" w:id="0">
    <w:p w14:paraId="1D8A009C" w14:textId="77777777" w:rsidR="00810C28" w:rsidRDefault="00810C28" w:rsidP="00E73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E44D3"/>
    <w:multiLevelType w:val="hybridMultilevel"/>
    <w:tmpl w:val="588ECF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21092"/>
    <w:multiLevelType w:val="hybridMultilevel"/>
    <w:tmpl w:val="7FAC5B9E"/>
    <w:lvl w:ilvl="0" w:tplc="CD500CF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15DF"/>
    <w:multiLevelType w:val="hybridMultilevel"/>
    <w:tmpl w:val="6F2C7F2E"/>
    <w:lvl w:ilvl="0" w:tplc="7084EE14">
      <w:start w:val="1"/>
      <w:numFmt w:val="decimal"/>
      <w:lvlText w:val="%1."/>
      <w:lvlJc w:val="left"/>
      <w:pPr>
        <w:ind w:left="560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12024812">
      <w:numFmt w:val="bullet"/>
      <w:lvlText w:val="•"/>
      <w:lvlJc w:val="left"/>
      <w:pPr>
        <w:ind w:left="1268" w:hanging="202"/>
      </w:pPr>
      <w:rPr>
        <w:rFonts w:hint="default"/>
        <w:lang w:val="tr-TR" w:eastAsia="tr-TR" w:bidi="tr-TR"/>
      </w:rPr>
    </w:lvl>
    <w:lvl w:ilvl="2" w:tplc="4C6C2B30">
      <w:numFmt w:val="bullet"/>
      <w:lvlText w:val="•"/>
      <w:lvlJc w:val="left"/>
      <w:pPr>
        <w:ind w:left="1976" w:hanging="202"/>
      </w:pPr>
      <w:rPr>
        <w:rFonts w:hint="default"/>
        <w:lang w:val="tr-TR" w:eastAsia="tr-TR" w:bidi="tr-TR"/>
      </w:rPr>
    </w:lvl>
    <w:lvl w:ilvl="3" w:tplc="2B607B46">
      <w:numFmt w:val="bullet"/>
      <w:lvlText w:val="•"/>
      <w:lvlJc w:val="left"/>
      <w:pPr>
        <w:ind w:left="2685" w:hanging="202"/>
      </w:pPr>
      <w:rPr>
        <w:rFonts w:hint="default"/>
        <w:lang w:val="tr-TR" w:eastAsia="tr-TR" w:bidi="tr-TR"/>
      </w:rPr>
    </w:lvl>
    <w:lvl w:ilvl="4" w:tplc="A808D6B4">
      <w:numFmt w:val="bullet"/>
      <w:lvlText w:val="•"/>
      <w:lvlJc w:val="left"/>
      <w:pPr>
        <w:ind w:left="3393" w:hanging="202"/>
      </w:pPr>
      <w:rPr>
        <w:rFonts w:hint="default"/>
        <w:lang w:val="tr-TR" w:eastAsia="tr-TR" w:bidi="tr-TR"/>
      </w:rPr>
    </w:lvl>
    <w:lvl w:ilvl="5" w:tplc="603E8704">
      <w:numFmt w:val="bullet"/>
      <w:lvlText w:val="•"/>
      <w:lvlJc w:val="left"/>
      <w:pPr>
        <w:ind w:left="4102" w:hanging="202"/>
      </w:pPr>
      <w:rPr>
        <w:rFonts w:hint="default"/>
        <w:lang w:val="tr-TR" w:eastAsia="tr-TR" w:bidi="tr-TR"/>
      </w:rPr>
    </w:lvl>
    <w:lvl w:ilvl="6" w:tplc="10A4B4EC">
      <w:numFmt w:val="bullet"/>
      <w:lvlText w:val="•"/>
      <w:lvlJc w:val="left"/>
      <w:pPr>
        <w:ind w:left="4810" w:hanging="202"/>
      </w:pPr>
      <w:rPr>
        <w:rFonts w:hint="default"/>
        <w:lang w:val="tr-TR" w:eastAsia="tr-TR" w:bidi="tr-TR"/>
      </w:rPr>
    </w:lvl>
    <w:lvl w:ilvl="7" w:tplc="491C12C8">
      <w:numFmt w:val="bullet"/>
      <w:lvlText w:val="•"/>
      <w:lvlJc w:val="left"/>
      <w:pPr>
        <w:ind w:left="5518" w:hanging="202"/>
      </w:pPr>
      <w:rPr>
        <w:rFonts w:hint="default"/>
        <w:lang w:val="tr-TR" w:eastAsia="tr-TR" w:bidi="tr-TR"/>
      </w:rPr>
    </w:lvl>
    <w:lvl w:ilvl="8" w:tplc="C1902D52">
      <w:numFmt w:val="bullet"/>
      <w:lvlText w:val="•"/>
      <w:lvlJc w:val="left"/>
      <w:pPr>
        <w:ind w:left="6227" w:hanging="202"/>
      </w:pPr>
      <w:rPr>
        <w:rFonts w:hint="default"/>
        <w:lang w:val="tr-TR" w:eastAsia="tr-TR" w:bidi="tr-TR"/>
      </w:rPr>
    </w:lvl>
  </w:abstractNum>
  <w:abstractNum w:abstractNumId="4" w15:restartNumberingAfterBreak="0">
    <w:nsid w:val="33185911"/>
    <w:multiLevelType w:val="hybridMultilevel"/>
    <w:tmpl w:val="BF5CB3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EB67391"/>
    <w:multiLevelType w:val="hybridMultilevel"/>
    <w:tmpl w:val="AEE0695E"/>
    <w:lvl w:ilvl="0" w:tplc="9F0C3F3A">
      <w:start w:val="1"/>
      <w:numFmt w:val="decimal"/>
      <w:lvlText w:val="%1."/>
      <w:lvlJc w:val="left"/>
      <w:pPr>
        <w:ind w:left="111" w:hanging="201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00F4019E">
      <w:numFmt w:val="bullet"/>
      <w:lvlText w:val="•"/>
      <w:lvlJc w:val="left"/>
      <w:pPr>
        <w:ind w:left="795" w:hanging="201"/>
      </w:pPr>
      <w:rPr>
        <w:rFonts w:hint="default"/>
        <w:lang w:val="tr-TR" w:eastAsia="tr-TR" w:bidi="tr-TR"/>
      </w:rPr>
    </w:lvl>
    <w:lvl w:ilvl="2" w:tplc="8C0076E2">
      <w:numFmt w:val="bullet"/>
      <w:lvlText w:val="•"/>
      <w:lvlJc w:val="left"/>
      <w:pPr>
        <w:ind w:left="1470" w:hanging="201"/>
      </w:pPr>
      <w:rPr>
        <w:rFonts w:hint="default"/>
        <w:lang w:val="tr-TR" w:eastAsia="tr-TR" w:bidi="tr-TR"/>
      </w:rPr>
    </w:lvl>
    <w:lvl w:ilvl="3" w:tplc="18527C0E">
      <w:numFmt w:val="bullet"/>
      <w:lvlText w:val="•"/>
      <w:lvlJc w:val="left"/>
      <w:pPr>
        <w:ind w:left="2145" w:hanging="201"/>
      </w:pPr>
      <w:rPr>
        <w:rFonts w:hint="default"/>
        <w:lang w:val="tr-TR" w:eastAsia="tr-TR" w:bidi="tr-TR"/>
      </w:rPr>
    </w:lvl>
    <w:lvl w:ilvl="4" w:tplc="90C0BCE8">
      <w:numFmt w:val="bullet"/>
      <w:lvlText w:val="•"/>
      <w:lvlJc w:val="left"/>
      <w:pPr>
        <w:ind w:left="2821" w:hanging="201"/>
      </w:pPr>
      <w:rPr>
        <w:rFonts w:hint="default"/>
        <w:lang w:val="tr-TR" w:eastAsia="tr-TR" w:bidi="tr-TR"/>
      </w:rPr>
    </w:lvl>
    <w:lvl w:ilvl="5" w:tplc="9E465D3A">
      <w:numFmt w:val="bullet"/>
      <w:lvlText w:val="•"/>
      <w:lvlJc w:val="left"/>
      <w:pPr>
        <w:ind w:left="3496" w:hanging="201"/>
      </w:pPr>
      <w:rPr>
        <w:rFonts w:hint="default"/>
        <w:lang w:val="tr-TR" w:eastAsia="tr-TR" w:bidi="tr-TR"/>
      </w:rPr>
    </w:lvl>
    <w:lvl w:ilvl="6" w:tplc="F4A61650">
      <w:numFmt w:val="bullet"/>
      <w:lvlText w:val="•"/>
      <w:lvlJc w:val="left"/>
      <w:pPr>
        <w:ind w:left="4171" w:hanging="201"/>
      </w:pPr>
      <w:rPr>
        <w:rFonts w:hint="default"/>
        <w:lang w:val="tr-TR" w:eastAsia="tr-TR" w:bidi="tr-TR"/>
      </w:rPr>
    </w:lvl>
    <w:lvl w:ilvl="7" w:tplc="403C8A2E">
      <w:numFmt w:val="bullet"/>
      <w:lvlText w:val="•"/>
      <w:lvlJc w:val="left"/>
      <w:pPr>
        <w:ind w:left="4847" w:hanging="201"/>
      </w:pPr>
      <w:rPr>
        <w:rFonts w:hint="default"/>
        <w:lang w:val="tr-TR" w:eastAsia="tr-TR" w:bidi="tr-TR"/>
      </w:rPr>
    </w:lvl>
    <w:lvl w:ilvl="8" w:tplc="964EBF6A">
      <w:numFmt w:val="bullet"/>
      <w:lvlText w:val="•"/>
      <w:lvlJc w:val="left"/>
      <w:pPr>
        <w:ind w:left="5522" w:hanging="201"/>
      </w:pPr>
      <w:rPr>
        <w:rFonts w:hint="default"/>
        <w:lang w:val="tr-TR" w:eastAsia="tr-TR" w:bidi="tr-TR"/>
      </w:rPr>
    </w:lvl>
  </w:abstractNum>
  <w:abstractNum w:abstractNumId="7" w15:restartNumberingAfterBreak="0">
    <w:nsid w:val="52623809"/>
    <w:multiLevelType w:val="hybridMultilevel"/>
    <w:tmpl w:val="49AEF2F4"/>
    <w:lvl w:ilvl="0" w:tplc="FEC0938C">
      <w:start w:val="4"/>
      <w:numFmt w:val="decimal"/>
      <w:lvlText w:val="%1."/>
      <w:lvlJc w:val="left"/>
      <w:pPr>
        <w:ind w:left="577" w:hanging="21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E1C49CB4">
      <w:numFmt w:val="bullet"/>
      <w:lvlText w:val="•"/>
      <w:lvlJc w:val="left"/>
      <w:pPr>
        <w:ind w:left="1286" w:hanging="219"/>
      </w:pPr>
      <w:rPr>
        <w:rFonts w:hint="default"/>
        <w:lang w:val="tr-TR" w:eastAsia="tr-TR" w:bidi="tr-TR"/>
      </w:rPr>
    </w:lvl>
    <w:lvl w:ilvl="2" w:tplc="1212A12E">
      <w:numFmt w:val="bullet"/>
      <w:lvlText w:val="•"/>
      <w:lvlJc w:val="left"/>
      <w:pPr>
        <w:ind w:left="1992" w:hanging="219"/>
      </w:pPr>
      <w:rPr>
        <w:rFonts w:hint="default"/>
        <w:lang w:val="tr-TR" w:eastAsia="tr-TR" w:bidi="tr-TR"/>
      </w:rPr>
    </w:lvl>
    <w:lvl w:ilvl="3" w:tplc="D250D6BE">
      <w:numFmt w:val="bullet"/>
      <w:lvlText w:val="•"/>
      <w:lvlJc w:val="left"/>
      <w:pPr>
        <w:ind w:left="2699" w:hanging="219"/>
      </w:pPr>
      <w:rPr>
        <w:rFonts w:hint="default"/>
        <w:lang w:val="tr-TR" w:eastAsia="tr-TR" w:bidi="tr-TR"/>
      </w:rPr>
    </w:lvl>
    <w:lvl w:ilvl="4" w:tplc="C11CC56C">
      <w:numFmt w:val="bullet"/>
      <w:lvlText w:val="•"/>
      <w:lvlJc w:val="left"/>
      <w:pPr>
        <w:ind w:left="3405" w:hanging="219"/>
      </w:pPr>
      <w:rPr>
        <w:rFonts w:hint="default"/>
        <w:lang w:val="tr-TR" w:eastAsia="tr-TR" w:bidi="tr-TR"/>
      </w:rPr>
    </w:lvl>
    <w:lvl w:ilvl="5" w:tplc="53F65604">
      <w:numFmt w:val="bullet"/>
      <w:lvlText w:val="•"/>
      <w:lvlJc w:val="left"/>
      <w:pPr>
        <w:ind w:left="4112" w:hanging="219"/>
      </w:pPr>
      <w:rPr>
        <w:rFonts w:hint="default"/>
        <w:lang w:val="tr-TR" w:eastAsia="tr-TR" w:bidi="tr-TR"/>
      </w:rPr>
    </w:lvl>
    <w:lvl w:ilvl="6" w:tplc="7088A974">
      <w:numFmt w:val="bullet"/>
      <w:lvlText w:val="•"/>
      <w:lvlJc w:val="left"/>
      <w:pPr>
        <w:ind w:left="4818" w:hanging="219"/>
      </w:pPr>
      <w:rPr>
        <w:rFonts w:hint="default"/>
        <w:lang w:val="tr-TR" w:eastAsia="tr-TR" w:bidi="tr-TR"/>
      </w:rPr>
    </w:lvl>
    <w:lvl w:ilvl="7" w:tplc="55729230">
      <w:numFmt w:val="bullet"/>
      <w:lvlText w:val="•"/>
      <w:lvlJc w:val="left"/>
      <w:pPr>
        <w:ind w:left="5524" w:hanging="219"/>
      </w:pPr>
      <w:rPr>
        <w:rFonts w:hint="default"/>
        <w:lang w:val="tr-TR" w:eastAsia="tr-TR" w:bidi="tr-TR"/>
      </w:rPr>
    </w:lvl>
    <w:lvl w:ilvl="8" w:tplc="BB74DB66">
      <w:numFmt w:val="bullet"/>
      <w:lvlText w:val="•"/>
      <w:lvlJc w:val="left"/>
      <w:pPr>
        <w:ind w:left="6231" w:hanging="219"/>
      </w:pPr>
      <w:rPr>
        <w:rFonts w:hint="default"/>
        <w:lang w:val="tr-TR" w:eastAsia="tr-TR" w:bidi="tr-TR"/>
      </w:rPr>
    </w:lvl>
  </w:abstractNum>
  <w:abstractNum w:abstractNumId="8" w15:restartNumberingAfterBreak="0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BC5DE9"/>
    <w:multiLevelType w:val="hybridMultilevel"/>
    <w:tmpl w:val="A4A01E24"/>
    <w:lvl w:ilvl="0" w:tplc="C3DA0AC6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num w:numId="1" w16cid:durableId="561332843">
    <w:abstractNumId w:val="2"/>
  </w:num>
  <w:num w:numId="2" w16cid:durableId="380599415">
    <w:abstractNumId w:val="5"/>
  </w:num>
  <w:num w:numId="3" w16cid:durableId="1633365767">
    <w:abstractNumId w:val="4"/>
  </w:num>
  <w:num w:numId="4" w16cid:durableId="766850974">
    <w:abstractNumId w:val="0"/>
  </w:num>
  <w:num w:numId="5" w16cid:durableId="579370456">
    <w:abstractNumId w:val="8"/>
  </w:num>
  <w:num w:numId="6" w16cid:durableId="1267424389">
    <w:abstractNumId w:val="9"/>
  </w:num>
  <w:num w:numId="7" w16cid:durableId="1447650260">
    <w:abstractNumId w:val="7"/>
  </w:num>
  <w:num w:numId="8" w16cid:durableId="821503729">
    <w:abstractNumId w:val="3"/>
  </w:num>
  <w:num w:numId="9" w16cid:durableId="910971479">
    <w:abstractNumId w:val="1"/>
  </w:num>
  <w:num w:numId="10" w16cid:durableId="8650990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E95"/>
    <w:rsid w:val="0001682C"/>
    <w:rsid w:val="000212F9"/>
    <w:rsid w:val="0004267C"/>
    <w:rsid w:val="00082FE5"/>
    <w:rsid w:val="00093929"/>
    <w:rsid w:val="000A24B0"/>
    <w:rsid w:val="000B2531"/>
    <w:rsid w:val="000D1C7A"/>
    <w:rsid w:val="000E3E94"/>
    <w:rsid w:val="000F31FB"/>
    <w:rsid w:val="00135EDC"/>
    <w:rsid w:val="00142915"/>
    <w:rsid w:val="00162F7C"/>
    <w:rsid w:val="001710BE"/>
    <w:rsid w:val="00172100"/>
    <w:rsid w:val="00174745"/>
    <w:rsid w:val="001A4B5B"/>
    <w:rsid w:val="001A5365"/>
    <w:rsid w:val="001F2E95"/>
    <w:rsid w:val="0022334C"/>
    <w:rsid w:val="0023259C"/>
    <w:rsid w:val="0024202C"/>
    <w:rsid w:val="00255B56"/>
    <w:rsid w:val="002A26C4"/>
    <w:rsid w:val="002A3606"/>
    <w:rsid w:val="002B397A"/>
    <w:rsid w:val="002C7199"/>
    <w:rsid w:val="002E0452"/>
    <w:rsid w:val="002E12A8"/>
    <w:rsid w:val="002E1905"/>
    <w:rsid w:val="002F32CC"/>
    <w:rsid w:val="00305C3C"/>
    <w:rsid w:val="00310A79"/>
    <w:rsid w:val="003203CC"/>
    <w:rsid w:val="003211C3"/>
    <w:rsid w:val="003836B1"/>
    <w:rsid w:val="003A7F7C"/>
    <w:rsid w:val="003B7E08"/>
    <w:rsid w:val="003D4A6C"/>
    <w:rsid w:val="003E0EEF"/>
    <w:rsid w:val="0041651D"/>
    <w:rsid w:val="00417D7D"/>
    <w:rsid w:val="004260D2"/>
    <w:rsid w:val="00441CDC"/>
    <w:rsid w:val="0045698D"/>
    <w:rsid w:val="004B1CCA"/>
    <w:rsid w:val="004E3A00"/>
    <w:rsid w:val="004E6B50"/>
    <w:rsid w:val="005055D1"/>
    <w:rsid w:val="00516276"/>
    <w:rsid w:val="00523806"/>
    <w:rsid w:val="005457D8"/>
    <w:rsid w:val="00553B7F"/>
    <w:rsid w:val="00557ECF"/>
    <w:rsid w:val="0056677F"/>
    <w:rsid w:val="00570C33"/>
    <w:rsid w:val="00580402"/>
    <w:rsid w:val="005814E0"/>
    <w:rsid w:val="00587ACB"/>
    <w:rsid w:val="00597B5A"/>
    <w:rsid w:val="005A2DDB"/>
    <w:rsid w:val="005B5FC3"/>
    <w:rsid w:val="005C4D97"/>
    <w:rsid w:val="006032F1"/>
    <w:rsid w:val="006151CF"/>
    <w:rsid w:val="006A50B3"/>
    <w:rsid w:val="006B4C67"/>
    <w:rsid w:val="006E4DD1"/>
    <w:rsid w:val="006F264D"/>
    <w:rsid w:val="006F4838"/>
    <w:rsid w:val="006F7A7F"/>
    <w:rsid w:val="00727E3D"/>
    <w:rsid w:val="00735019"/>
    <w:rsid w:val="00735AAC"/>
    <w:rsid w:val="0076010B"/>
    <w:rsid w:val="007620F1"/>
    <w:rsid w:val="00764B79"/>
    <w:rsid w:val="00771788"/>
    <w:rsid w:val="00793D4F"/>
    <w:rsid w:val="007C019E"/>
    <w:rsid w:val="007D2A19"/>
    <w:rsid w:val="007D7D76"/>
    <w:rsid w:val="007E2250"/>
    <w:rsid w:val="007F48D7"/>
    <w:rsid w:val="00810C28"/>
    <w:rsid w:val="008758C0"/>
    <w:rsid w:val="008A21F2"/>
    <w:rsid w:val="008A7090"/>
    <w:rsid w:val="008A7EA3"/>
    <w:rsid w:val="008D7E29"/>
    <w:rsid w:val="008E0BF1"/>
    <w:rsid w:val="009004AD"/>
    <w:rsid w:val="00906376"/>
    <w:rsid w:val="0092620F"/>
    <w:rsid w:val="009345F6"/>
    <w:rsid w:val="00944396"/>
    <w:rsid w:val="00951036"/>
    <w:rsid w:val="009637CA"/>
    <w:rsid w:val="009D1B83"/>
    <w:rsid w:val="009E0AC1"/>
    <w:rsid w:val="00A032E5"/>
    <w:rsid w:val="00A17AAA"/>
    <w:rsid w:val="00A343EB"/>
    <w:rsid w:val="00A44226"/>
    <w:rsid w:val="00A470B9"/>
    <w:rsid w:val="00A52B0A"/>
    <w:rsid w:val="00A743AB"/>
    <w:rsid w:val="00AD632A"/>
    <w:rsid w:val="00AF715E"/>
    <w:rsid w:val="00B20D6D"/>
    <w:rsid w:val="00B6649A"/>
    <w:rsid w:val="00B83AAD"/>
    <w:rsid w:val="00B8726A"/>
    <w:rsid w:val="00B91E37"/>
    <w:rsid w:val="00B94CBF"/>
    <w:rsid w:val="00BA0EF5"/>
    <w:rsid w:val="00BA1B78"/>
    <w:rsid w:val="00BA7B79"/>
    <w:rsid w:val="00BC24D3"/>
    <w:rsid w:val="00BC291B"/>
    <w:rsid w:val="00C07FA8"/>
    <w:rsid w:val="00C21271"/>
    <w:rsid w:val="00C26977"/>
    <w:rsid w:val="00C36460"/>
    <w:rsid w:val="00C44F68"/>
    <w:rsid w:val="00C625D9"/>
    <w:rsid w:val="00C71002"/>
    <w:rsid w:val="00C7521E"/>
    <w:rsid w:val="00CB1106"/>
    <w:rsid w:val="00CB1A03"/>
    <w:rsid w:val="00CF5E95"/>
    <w:rsid w:val="00D05460"/>
    <w:rsid w:val="00D10081"/>
    <w:rsid w:val="00D475D8"/>
    <w:rsid w:val="00D5430F"/>
    <w:rsid w:val="00D635BD"/>
    <w:rsid w:val="00D755D0"/>
    <w:rsid w:val="00D96724"/>
    <w:rsid w:val="00DA23B1"/>
    <w:rsid w:val="00DB23B6"/>
    <w:rsid w:val="00DC35A8"/>
    <w:rsid w:val="00DF6139"/>
    <w:rsid w:val="00DF7AEF"/>
    <w:rsid w:val="00E00E68"/>
    <w:rsid w:val="00E02BB6"/>
    <w:rsid w:val="00E40A3E"/>
    <w:rsid w:val="00E7307F"/>
    <w:rsid w:val="00E76E98"/>
    <w:rsid w:val="00E8071D"/>
    <w:rsid w:val="00E91EF8"/>
    <w:rsid w:val="00E92407"/>
    <w:rsid w:val="00E940C6"/>
    <w:rsid w:val="00EA5DD4"/>
    <w:rsid w:val="00EE317F"/>
    <w:rsid w:val="00EE7EB6"/>
    <w:rsid w:val="00EF2D88"/>
    <w:rsid w:val="00EF47A6"/>
    <w:rsid w:val="00F021C4"/>
    <w:rsid w:val="00F11DD6"/>
    <w:rsid w:val="00F21758"/>
    <w:rsid w:val="00F44CA8"/>
    <w:rsid w:val="00F50DA6"/>
    <w:rsid w:val="00F536CE"/>
    <w:rsid w:val="00F57F5D"/>
    <w:rsid w:val="00F74C28"/>
    <w:rsid w:val="00FA4BFF"/>
    <w:rsid w:val="00FB085A"/>
    <w:rsid w:val="00FC3534"/>
    <w:rsid w:val="00FD7126"/>
    <w:rsid w:val="00FE12CF"/>
    <w:rsid w:val="00FE2AFD"/>
    <w:rsid w:val="00FE66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88838EB"/>
  <w15:docId w15:val="{9A0681BA-6DFE-40CA-A36B-4C1B72E31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B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DB23B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B23B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B23B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B23B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B23B6"/>
    <w:rPr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C625D9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625D9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7307F"/>
  </w:style>
  <w:style w:type="paragraph" w:styleId="AltBilgi">
    <w:name w:val="footer"/>
    <w:basedOn w:val="Normal"/>
    <w:link w:val="Al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7307F"/>
  </w:style>
  <w:style w:type="paragraph" w:customStyle="1" w:styleId="Default">
    <w:name w:val="Default"/>
    <w:rsid w:val="003E0EE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Normal"/>
    <w:uiPriority w:val="1"/>
    <w:qFormat/>
    <w:rsid w:val="00135EDC"/>
    <w:pPr>
      <w:widowControl w:val="0"/>
      <w:autoSpaceDE w:val="0"/>
      <w:autoSpaceDN w:val="0"/>
      <w:spacing w:after="0" w:line="210" w:lineRule="exact"/>
      <w:ind w:left="107"/>
    </w:pPr>
    <w:rPr>
      <w:rFonts w:ascii="Times New Roman" w:eastAsia="Times New Roman" w:hAnsi="Times New Roman" w:cs="Times New Roman"/>
      <w:lang w:bidi="tr-TR"/>
    </w:rPr>
  </w:style>
  <w:style w:type="paragraph" w:styleId="GvdeMetni">
    <w:name w:val="Body Text"/>
    <w:basedOn w:val="Normal"/>
    <w:link w:val="GvdeMetniChar"/>
    <w:uiPriority w:val="1"/>
    <w:qFormat/>
    <w:rsid w:val="00135E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135EDC"/>
    <w:rPr>
      <w:rFonts w:ascii="Times New Roman" w:eastAsia="Times New Roman" w:hAnsi="Times New Roman" w:cs="Times New Roman"/>
      <w:b/>
      <w:bCs/>
      <w:sz w:val="20"/>
      <w:szCs w:val="20"/>
      <w:lang w:bidi="tr-TR"/>
    </w:rPr>
  </w:style>
  <w:style w:type="table" w:customStyle="1" w:styleId="TableNormal">
    <w:name w:val="Table Normal"/>
    <w:uiPriority w:val="2"/>
    <w:semiHidden/>
    <w:unhideWhenUsed/>
    <w:qFormat/>
    <w:rsid w:val="00557E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37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6258C-D996-E547-92AF-992B79107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</dc:creator>
  <cp:lastModifiedBy>sezer belliler</cp:lastModifiedBy>
  <cp:revision>36</cp:revision>
  <cp:lastPrinted>2018-05-10T09:08:00Z</cp:lastPrinted>
  <dcterms:created xsi:type="dcterms:W3CDTF">2019-10-01T08:50:00Z</dcterms:created>
  <dcterms:modified xsi:type="dcterms:W3CDTF">2023-10-11T09:22:00Z</dcterms:modified>
</cp:coreProperties>
</file>